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5BD4" w14:textId="77777777" w:rsidR="00BD34DA" w:rsidRPr="0019298A" w:rsidRDefault="00BD34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</w:p>
    <w:tbl>
      <w:tblPr>
        <w:tblpPr w:leftFromText="180" w:rightFromText="180" w:vertAnchor="text" w:horzAnchor="margin" w:tblpX="-34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1301"/>
        <w:gridCol w:w="284"/>
        <w:gridCol w:w="2776"/>
        <w:gridCol w:w="618"/>
        <w:gridCol w:w="4627"/>
      </w:tblGrid>
      <w:tr w:rsidR="00BD34DA" w:rsidRPr="0019298A" w14:paraId="436AAF26" w14:textId="77777777">
        <w:trPr>
          <w:trHeight w:val="2407"/>
        </w:trPr>
        <w:tc>
          <w:tcPr>
            <w:tcW w:w="1301" w:type="dxa"/>
          </w:tcPr>
          <w:p w14:paraId="22858266" w14:textId="77777777" w:rsidR="00BD34DA" w:rsidRPr="0019298A" w:rsidRDefault="00BD34DA">
            <w:pPr>
              <w:spacing w:after="0" w:line="240" w:lineRule="auto"/>
              <w:ind w:hanging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E8473D" w14:textId="77777777" w:rsidR="00BD34DA" w:rsidRPr="0019298A" w:rsidRDefault="00BD3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6" w:type="dxa"/>
          </w:tcPr>
          <w:p w14:paraId="4801D43D" w14:textId="77777777" w:rsidR="00BD34DA" w:rsidRPr="0019298A" w:rsidRDefault="00BD34DA">
            <w:pPr>
              <w:tabs>
                <w:tab w:val="left" w:pos="3881"/>
                <w:tab w:val="left" w:pos="4023"/>
              </w:tabs>
              <w:spacing w:after="0" w:line="240" w:lineRule="auto"/>
              <w:ind w:left="-108" w:righ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0938035A" w14:textId="77777777" w:rsidR="00BD34DA" w:rsidRPr="0019298A" w:rsidRDefault="00BD34DA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d-ID"/>
              </w:rPr>
            </w:pPr>
          </w:p>
          <w:p w14:paraId="44E54958" w14:textId="77777777" w:rsidR="00BD34DA" w:rsidRPr="0019298A" w:rsidRDefault="00BD34DA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d-ID"/>
              </w:rPr>
            </w:pPr>
          </w:p>
          <w:p w14:paraId="2B3B90E8" w14:textId="77777777" w:rsidR="00BD34DA" w:rsidRPr="0019298A" w:rsidRDefault="00F30664">
            <w:pPr>
              <w:tabs>
                <w:tab w:val="left" w:pos="605"/>
              </w:tabs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sv-SE"/>
              </w:rPr>
            </w:pPr>
            <w:r w:rsidRPr="0019298A">
              <w:rPr>
                <w:rFonts w:ascii="Arial" w:eastAsia="Times New Roman" w:hAnsi="Arial" w:cs="Arial"/>
                <w:bCs/>
                <w:sz w:val="24"/>
                <w:szCs w:val="24"/>
                <w:lang w:val="id-ID"/>
              </w:rPr>
              <w:t xml:space="preserve">Yth. </w:t>
            </w:r>
          </w:p>
        </w:tc>
        <w:tc>
          <w:tcPr>
            <w:tcW w:w="4627" w:type="dxa"/>
          </w:tcPr>
          <w:p w14:paraId="2732E940" w14:textId="77777777" w:rsidR="00BD34DA" w:rsidRPr="0019298A" w:rsidRDefault="00F30664">
            <w:pPr>
              <w:tabs>
                <w:tab w:val="left" w:pos="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9298A">
              <w:rPr>
                <w:rFonts w:ascii="Arial" w:hAnsi="Arial" w:cs="Arial"/>
                <w:sz w:val="24"/>
                <w:szCs w:val="24"/>
                <w:lang w:val="sv-SE"/>
              </w:rPr>
              <w:t xml:space="preserve">Kabupaten/Kota, </w:t>
            </w:r>
            <w:r w:rsidRPr="0019298A">
              <w:rPr>
                <w:rFonts w:ascii="Arial" w:hAnsi="Arial" w:cs="Arial"/>
                <w:sz w:val="24"/>
                <w:szCs w:val="24"/>
                <w:lang w:val="id-ID"/>
              </w:rPr>
              <w:t xml:space="preserve">   </w:t>
            </w:r>
            <w:r w:rsidRPr="0019298A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Pr="00192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98A">
              <w:rPr>
                <w:rFonts w:ascii="Arial" w:hAnsi="Arial" w:cs="Arial"/>
                <w:sz w:val="24"/>
                <w:szCs w:val="24"/>
                <w:lang w:val="id-ID"/>
              </w:rPr>
              <w:t>September 2023</w:t>
            </w:r>
          </w:p>
          <w:p w14:paraId="672B1556" w14:textId="77777777" w:rsidR="00BD34DA" w:rsidRPr="0019298A" w:rsidRDefault="00F30664">
            <w:pPr>
              <w:tabs>
                <w:tab w:val="left" w:pos="605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 xml:space="preserve">Kepada  </w:t>
            </w:r>
          </w:p>
          <w:p w14:paraId="4560BD07" w14:textId="1ECD5FE5" w:rsidR="00BD34DA" w:rsidRPr="0019298A" w:rsidRDefault="00FD3ACE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</w:rPr>
              <w:t>Bupati</w:t>
            </w:r>
            <w:proofErr w:type="spellEnd"/>
            <w:r w:rsidRPr="001929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30664" w:rsidRPr="0019298A">
              <w:rPr>
                <w:rFonts w:ascii="Arial" w:eastAsia="Times New Roman" w:hAnsi="Arial" w:cs="Arial"/>
                <w:sz w:val="24"/>
                <w:szCs w:val="24"/>
              </w:rPr>
              <w:t>Belitung</w:t>
            </w:r>
            <w:r w:rsidRPr="0019298A">
              <w:rPr>
                <w:rFonts w:ascii="Arial" w:eastAsia="Times New Roman" w:hAnsi="Arial" w:cs="Arial"/>
                <w:sz w:val="24"/>
                <w:szCs w:val="24"/>
              </w:rPr>
              <w:t xml:space="preserve"> Timur</w:t>
            </w:r>
          </w:p>
          <w:p w14:paraId="2B408019" w14:textId="77777777" w:rsidR="00BD34DA" w:rsidRPr="0019298A" w:rsidRDefault="00BD34DA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47F0EA7" w14:textId="77777777" w:rsidR="00BD34DA" w:rsidRPr="0019298A" w:rsidRDefault="00F30664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fi-FI"/>
              </w:rPr>
            </w:pPr>
            <w:r w:rsidRPr="0019298A">
              <w:rPr>
                <w:rFonts w:ascii="Arial" w:eastAsia="Times New Roman" w:hAnsi="Arial" w:cs="Arial"/>
                <w:bCs/>
                <w:sz w:val="24"/>
                <w:szCs w:val="24"/>
                <w:lang w:val="fi-FI"/>
              </w:rPr>
              <w:t>di –</w:t>
            </w:r>
          </w:p>
          <w:p w14:paraId="7962191F" w14:textId="1DE97BC0" w:rsidR="00BD34DA" w:rsidRPr="0019298A" w:rsidRDefault="00F30664">
            <w:pPr>
              <w:numPr>
                <w:ilvl w:val="0"/>
                <w:numId w:val="1"/>
              </w:numPr>
              <w:tabs>
                <w:tab w:val="left" w:pos="605"/>
              </w:tabs>
              <w:spacing w:after="0" w:line="240" w:lineRule="auto"/>
              <w:ind w:left="360" w:hanging="127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/>
              </w:rPr>
            </w:pPr>
            <w:r w:rsidRPr="0019298A">
              <w:rPr>
                <w:rFonts w:ascii="Arial" w:eastAsia="Times New Roman" w:hAnsi="Arial" w:cs="Arial"/>
                <w:bCs/>
                <w:sz w:val="24"/>
                <w:szCs w:val="24"/>
                <w:lang w:val="fi-FI"/>
              </w:rPr>
              <w:t xml:space="preserve">   </w:t>
            </w:r>
            <w:r w:rsidR="00FD3ACE" w:rsidRPr="0019298A">
              <w:rPr>
                <w:rFonts w:ascii="Arial" w:eastAsia="Times New Roman" w:hAnsi="Arial" w:cs="Arial"/>
                <w:bCs/>
                <w:sz w:val="24"/>
                <w:szCs w:val="24"/>
                <w:lang w:val="fi-FI"/>
              </w:rPr>
              <w:t>M A N G G A R</w:t>
            </w:r>
          </w:p>
        </w:tc>
      </w:tr>
    </w:tbl>
    <w:p w14:paraId="6ECE2C6E" w14:textId="77777777" w:rsidR="00BD34DA" w:rsidRPr="0019298A" w:rsidRDefault="00BD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768B59D0" w14:textId="31817838" w:rsidR="00BD34DA" w:rsidRDefault="00F306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Saya yang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bertanda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tangan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dibawah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19298A">
        <w:rPr>
          <w:rFonts w:ascii="Arial" w:eastAsia="Times New Roman" w:hAnsi="Arial" w:cs="Arial"/>
          <w:sz w:val="24"/>
          <w:szCs w:val="24"/>
          <w:lang w:val="en-GB"/>
        </w:rPr>
        <w:t>ini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:</w:t>
      </w:r>
      <w:proofErr w:type="gramEnd"/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283"/>
        <w:gridCol w:w="6086"/>
      </w:tblGrid>
      <w:tr w:rsidR="00BC1F69" w14:paraId="294D371C" w14:textId="77777777" w:rsidTr="00BC1F69">
        <w:tc>
          <w:tcPr>
            <w:tcW w:w="3132" w:type="dxa"/>
          </w:tcPr>
          <w:p w14:paraId="7F5422D7" w14:textId="70B21C1F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70" w:type="dxa"/>
          </w:tcPr>
          <w:p w14:paraId="59C97F93" w14:textId="36B47C8F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223012C8" w14:textId="60218844" w:rsidR="00BC1F69" w:rsidRPr="00BC1F69" w:rsidRDefault="00BC1F69" w:rsidP="00BC1F69">
            <w:pPr>
              <w:tabs>
                <w:tab w:val="left" w:pos="3420"/>
                <w:tab w:val="left" w:pos="37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(NAMA SESUAI KTP)</w:t>
            </w:r>
          </w:p>
        </w:tc>
      </w:tr>
      <w:tr w:rsidR="00BC1F69" w14:paraId="6B0984E4" w14:textId="77777777" w:rsidTr="00BC1F69">
        <w:tc>
          <w:tcPr>
            <w:tcW w:w="3132" w:type="dxa"/>
          </w:tcPr>
          <w:p w14:paraId="0BEF38F7" w14:textId="3B67593F" w:rsidR="00BC1F69" w:rsidRPr="0019298A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Tempat</w:t>
            </w:r>
            <w:proofErr w:type="spellEnd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/</w:t>
            </w: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Tanggal</w:t>
            </w:r>
            <w:proofErr w:type="spellEnd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Lahir</w:t>
            </w:r>
            <w:proofErr w:type="spellEnd"/>
          </w:p>
        </w:tc>
        <w:tc>
          <w:tcPr>
            <w:tcW w:w="270" w:type="dxa"/>
          </w:tcPr>
          <w:p w14:paraId="73690D8E" w14:textId="451B3C69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2039F8C6" w14:textId="11451558" w:rsidR="00BC1F69" w:rsidRPr="00BC1F69" w:rsidRDefault="00BC1F69" w:rsidP="00BC1F69">
            <w:pPr>
              <w:tabs>
                <w:tab w:val="left" w:pos="3420"/>
                <w:tab w:val="left" w:pos="37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(Kota/Kab Lahir)* / Tanggal Bulan Tahun </w:t>
            </w:r>
          </w:p>
        </w:tc>
      </w:tr>
      <w:tr w:rsidR="00BC1F69" w14:paraId="1EC74257" w14:textId="77777777" w:rsidTr="00BC1F69">
        <w:tc>
          <w:tcPr>
            <w:tcW w:w="3132" w:type="dxa"/>
          </w:tcPr>
          <w:p w14:paraId="5F448B73" w14:textId="6725B6C0" w:rsidR="00BC1F69" w:rsidRPr="0019298A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Jenis</w:t>
            </w:r>
            <w:proofErr w:type="spellEnd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Kelamin</w:t>
            </w:r>
            <w:proofErr w:type="spellEnd"/>
          </w:p>
        </w:tc>
        <w:tc>
          <w:tcPr>
            <w:tcW w:w="270" w:type="dxa"/>
          </w:tcPr>
          <w:p w14:paraId="63A697C3" w14:textId="40E96668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0918FDA4" w14:textId="6BED1DA5" w:rsidR="00BC1F69" w:rsidRPr="00BC1F69" w:rsidRDefault="00BC1F69" w:rsidP="00BC1F69">
            <w:pPr>
              <w:tabs>
                <w:tab w:val="left" w:pos="3420"/>
                <w:tab w:val="left" w:pos="37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(Pria/Wanita)*</w:t>
            </w:r>
          </w:p>
        </w:tc>
      </w:tr>
      <w:tr w:rsidR="00BC1F69" w14:paraId="0FCC5B81" w14:textId="77777777" w:rsidTr="00BC1F69">
        <w:tc>
          <w:tcPr>
            <w:tcW w:w="3132" w:type="dxa"/>
          </w:tcPr>
          <w:p w14:paraId="42F3D0EA" w14:textId="1BBCCBE6" w:rsidR="00BC1F69" w:rsidRPr="0019298A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NIK</w:t>
            </w:r>
          </w:p>
        </w:tc>
        <w:tc>
          <w:tcPr>
            <w:tcW w:w="270" w:type="dxa"/>
          </w:tcPr>
          <w:p w14:paraId="1EA27741" w14:textId="550A6A96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59C5AEB6" w14:textId="7F0F9446" w:rsidR="00BC1F69" w:rsidRPr="00BC1F69" w:rsidRDefault="00BC1F69" w:rsidP="00BC1F69">
            <w:pPr>
              <w:tabs>
                <w:tab w:val="left" w:pos="3420"/>
                <w:tab w:val="left" w:pos="37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No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mor</w:t>
            </w: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NIK</w:t>
            </w:r>
          </w:p>
        </w:tc>
      </w:tr>
      <w:tr w:rsidR="00BC1F69" w14:paraId="13C0A20C" w14:textId="77777777" w:rsidTr="00BC1F69">
        <w:tc>
          <w:tcPr>
            <w:tcW w:w="3132" w:type="dxa"/>
          </w:tcPr>
          <w:p w14:paraId="4BBDE07C" w14:textId="6172DF2B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Pendidikan</w:t>
            </w:r>
          </w:p>
        </w:tc>
        <w:tc>
          <w:tcPr>
            <w:tcW w:w="270" w:type="dxa"/>
          </w:tcPr>
          <w:p w14:paraId="4E59D5C7" w14:textId="0BA7EF49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676B203D" w14:textId="2CD731D2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 S1/DIV/DIII jurusan/SLTA sederajat ) *</w:t>
            </w:r>
          </w:p>
        </w:tc>
      </w:tr>
      <w:tr w:rsidR="00BC1F69" w14:paraId="3F146390" w14:textId="77777777" w:rsidTr="00BC1F69">
        <w:tc>
          <w:tcPr>
            <w:tcW w:w="3132" w:type="dxa"/>
          </w:tcPr>
          <w:p w14:paraId="2A516962" w14:textId="15393E63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Jabatan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Dilamar</w:t>
            </w:r>
            <w:proofErr w:type="spellEnd"/>
          </w:p>
        </w:tc>
        <w:tc>
          <w:tcPr>
            <w:tcW w:w="270" w:type="dxa"/>
          </w:tcPr>
          <w:p w14:paraId="1044997F" w14:textId="4493817C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32C15CDD" w14:textId="723A200B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\</w:t>
            </w: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Ahli Pertama/ Terampil Formasi ) *</w:t>
            </w:r>
          </w:p>
        </w:tc>
      </w:tr>
      <w:tr w:rsidR="00BC1F69" w14:paraId="4DBDC06E" w14:textId="77777777" w:rsidTr="00BC1F69">
        <w:tc>
          <w:tcPr>
            <w:tcW w:w="3132" w:type="dxa"/>
          </w:tcPr>
          <w:p w14:paraId="3F8932E4" w14:textId="21128DD0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Kategori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Peserta</w:t>
            </w:r>
            <w:proofErr w:type="spellEnd"/>
          </w:p>
        </w:tc>
        <w:tc>
          <w:tcPr>
            <w:tcW w:w="270" w:type="dxa"/>
          </w:tcPr>
          <w:p w14:paraId="0D722D19" w14:textId="69DB5433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7038CA82" w14:textId="66473591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(Umum</w:t>
            </w:r>
            <w:r w:rsidRPr="0019298A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19298A">
              <w:rPr>
                <w:rFonts w:ascii="Arial" w:eastAsia="Times New Roman" w:hAnsi="Arial" w:cs="Arial"/>
                <w:sz w:val="24"/>
                <w:szCs w:val="24"/>
              </w:rPr>
              <w:t>Khusus</w:t>
            </w:r>
            <w:proofErr w:type="spellEnd"/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)</w:t>
            </w:r>
          </w:p>
        </w:tc>
      </w:tr>
      <w:tr w:rsidR="00BC1F69" w14:paraId="3D5B81A2" w14:textId="77777777" w:rsidTr="00BC1F69">
        <w:tc>
          <w:tcPr>
            <w:tcW w:w="3132" w:type="dxa"/>
          </w:tcPr>
          <w:p w14:paraId="67B52859" w14:textId="56B9FFF7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Agama</w:t>
            </w:r>
          </w:p>
        </w:tc>
        <w:tc>
          <w:tcPr>
            <w:tcW w:w="270" w:type="dxa"/>
          </w:tcPr>
          <w:p w14:paraId="2BD9C5BC" w14:textId="1E3A26C9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5C838A3F" w14:textId="5174DF87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Agama</w:t>
            </w:r>
          </w:p>
        </w:tc>
      </w:tr>
      <w:tr w:rsidR="00BC1F69" w14:paraId="6E89EDCC" w14:textId="77777777" w:rsidTr="00BC1F69">
        <w:tc>
          <w:tcPr>
            <w:tcW w:w="3132" w:type="dxa"/>
          </w:tcPr>
          <w:p w14:paraId="6AC0F70A" w14:textId="077B077F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Alamat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KTP</w:t>
            </w:r>
          </w:p>
        </w:tc>
        <w:tc>
          <w:tcPr>
            <w:tcW w:w="270" w:type="dxa"/>
          </w:tcPr>
          <w:p w14:paraId="07D231FF" w14:textId="37EEA2F8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25D4C4AD" w14:textId="79710E34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(Alamat KTP )</w:t>
            </w:r>
          </w:p>
        </w:tc>
      </w:tr>
      <w:tr w:rsidR="00BC1F69" w14:paraId="563564DD" w14:textId="77777777" w:rsidTr="00BC1F69">
        <w:tc>
          <w:tcPr>
            <w:tcW w:w="3132" w:type="dxa"/>
          </w:tcPr>
          <w:p w14:paraId="1255243A" w14:textId="312E4F01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Formasi</w:t>
            </w:r>
            <w:proofErr w:type="spellEnd"/>
          </w:p>
        </w:tc>
        <w:tc>
          <w:tcPr>
            <w:tcW w:w="270" w:type="dxa"/>
          </w:tcPr>
          <w:p w14:paraId="675B84D5" w14:textId="58EED58A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3D03CF53" w14:textId="41A4CB1B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(Tenaga Kesehatan/ Tenaga Teknis</w:t>
            </w:r>
            <w:r w:rsidRPr="0019298A">
              <w:rPr>
                <w:rFonts w:ascii="Arial" w:eastAsia="Times New Roman" w:hAnsi="Arial" w:cs="Arial"/>
                <w:sz w:val="24"/>
                <w:szCs w:val="24"/>
              </w:rPr>
              <w:t>/ Tenaga Guru</w:t>
            </w: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) *</w:t>
            </w:r>
          </w:p>
        </w:tc>
      </w:tr>
      <w:tr w:rsidR="00BC1F69" w14:paraId="2DECFF61" w14:textId="77777777" w:rsidTr="00BC1F69">
        <w:tc>
          <w:tcPr>
            <w:tcW w:w="3132" w:type="dxa"/>
          </w:tcPr>
          <w:p w14:paraId="639815E6" w14:textId="785D8497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No HP</w:t>
            </w:r>
          </w:p>
        </w:tc>
        <w:tc>
          <w:tcPr>
            <w:tcW w:w="270" w:type="dxa"/>
          </w:tcPr>
          <w:p w14:paraId="5C8D0DAB" w14:textId="782FA9BE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96" w:type="dxa"/>
          </w:tcPr>
          <w:p w14:paraId="2A522F4A" w14:textId="5CAF6A24" w:rsidR="00BC1F69" w:rsidRDefault="00BC1F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929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(No WA Yang masih aktif)</w:t>
            </w:r>
          </w:p>
        </w:tc>
      </w:tr>
    </w:tbl>
    <w:p w14:paraId="0A623DB2" w14:textId="77777777" w:rsidR="00BD34DA" w:rsidRPr="0019298A" w:rsidRDefault="00BD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75E58398" w14:textId="706019D9" w:rsidR="00BD34DA" w:rsidRPr="0019298A" w:rsidRDefault="00F306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Dengan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ini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menyampaikan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surat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lamaran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agar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dapat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mengikuti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Seleksi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Pengadaan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Calon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Pegawai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Pemerintah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Dengan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Perjanjian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Kerja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Pemerintah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42432" w:rsidRPr="0019298A">
        <w:rPr>
          <w:rFonts w:ascii="Arial" w:eastAsia="Times New Roman" w:hAnsi="Arial" w:cs="Arial"/>
          <w:sz w:val="24"/>
          <w:szCs w:val="24"/>
          <w:lang w:val="en-GB"/>
        </w:rPr>
        <w:t>Kabupaten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Belitung </w:t>
      </w:r>
      <w:r w:rsidR="00F42432"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Timur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Tahun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202</w:t>
      </w:r>
      <w:r w:rsidRPr="0019298A">
        <w:rPr>
          <w:rFonts w:ascii="Arial" w:eastAsia="Times New Roman" w:hAnsi="Arial" w:cs="Arial"/>
          <w:sz w:val="24"/>
          <w:szCs w:val="24"/>
          <w:lang w:val="id-ID"/>
        </w:rPr>
        <w:t>3</w:t>
      </w:r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Sebagai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bahan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pertimbangan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berikut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disampaikan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hal-hal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sebagai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berikut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14:paraId="00F65C51" w14:textId="10D61186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19298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19298A">
        <w:rPr>
          <w:rFonts w:ascii="Arial" w:hAnsi="Arial" w:cs="Arial"/>
          <w:sz w:val="24"/>
          <w:szCs w:val="24"/>
        </w:rPr>
        <w:t>lamaran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kepada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3A57">
        <w:rPr>
          <w:rFonts w:ascii="Arial" w:hAnsi="Arial" w:cs="Arial"/>
          <w:sz w:val="24"/>
          <w:szCs w:val="24"/>
        </w:rPr>
        <w:t>Bupati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Belitung</w:t>
      </w:r>
      <w:r w:rsidRPr="0019298A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D3A57" w:rsidRPr="00ED3A57">
        <w:rPr>
          <w:rFonts w:ascii="Arial" w:hAnsi="Arial" w:cs="Arial"/>
          <w:bCs/>
          <w:sz w:val="24"/>
          <w:szCs w:val="24"/>
        </w:rPr>
        <w:t>Timur</w:t>
      </w:r>
      <w:r w:rsidR="00ED3A57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19298A">
        <w:rPr>
          <w:rFonts w:ascii="Arial" w:hAnsi="Arial" w:cs="Arial"/>
          <w:bCs/>
          <w:sz w:val="24"/>
          <w:szCs w:val="24"/>
        </w:rPr>
        <w:t xml:space="preserve">yang sudah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ditandatangani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dan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dibubuhi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e-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meterai</w:t>
      </w:r>
      <w:proofErr w:type="spellEnd"/>
      <w:r w:rsidRPr="0019298A">
        <w:rPr>
          <w:rFonts w:ascii="Arial" w:hAnsi="Arial" w:cs="Arial"/>
          <w:bCs/>
          <w:sz w:val="24"/>
          <w:szCs w:val="24"/>
          <w:lang w:val="id-ID"/>
        </w:rPr>
        <w:t>;</w:t>
      </w:r>
    </w:p>
    <w:p w14:paraId="06404E98" w14:textId="77777777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298A">
        <w:rPr>
          <w:rFonts w:ascii="Arial" w:hAnsi="Arial" w:cs="Arial"/>
          <w:bCs/>
          <w:sz w:val="24"/>
          <w:szCs w:val="24"/>
        </w:rPr>
        <w:t xml:space="preserve">Surat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Pernyataan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sesuai dengan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persyaratan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instansi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yang sudah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ditandatangani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dan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dibubuhi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e-m</w:t>
      </w:r>
      <w:r w:rsidRPr="0019298A">
        <w:rPr>
          <w:rFonts w:ascii="Arial" w:hAnsi="Arial" w:cs="Arial"/>
          <w:bCs/>
          <w:sz w:val="24"/>
          <w:szCs w:val="24"/>
          <w:lang w:val="id-ID"/>
        </w:rPr>
        <w:t>a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terai</w:t>
      </w:r>
      <w:proofErr w:type="spellEnd"/>
      <w:r w:rsidRPr="0019298A">
        <w:rPr>
          <w:rFonts w:ascii="Arial" w:hAnsi="Arial" w:cs="Arial"/>
          <w:bCs/>
          <w:sz w:val="24"/>
          <w:szCs w:val="24"/>
          <w:lang w:val="id-ID"/>
        </w:rPr>
        <w:t>;</w:t>
      </w:r>
    </w:p>
    <w:p w14:paraId="6C13D56A" w14:textId="508394C3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298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="00B43C0F" w:rsidRPr="0019298A">
        <w:rPr>
          <w:rFonts w:ascii="Arial" w:hAnsi="Arial" w:cs="Arial"/>
          <w:sz w:val="24"/>
          <w:szCs w:val="24"/>
        </w:rPr>
        <w:t>Keterangan</w:t>
      </w:r>
      <w:proofErr w:type="spellEnd"/>
      <w:r w:rsidR="00B43C0F"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C0F" w:rsidRPr="0019298A">
        <w:rPr>
          <w:rFonts w:ascii="Arial" w:hAnsi="Arial" w:cs="Arial"/>
          <w:sz w:val="24"/>
          <w:szCs w:val="24"/>
        </w:rPr>
        <w:t>aktif</w:t>
      </w:r>
      <w:proofErr w:type="spellEnd"/>
      <w:r w:rsidR="00B43C0F"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C0F" w:rsidRPr="0019298A">
        <w:rPr>
          <w:rFonts w:ascii="Arial" w:hAnsi="Arial" w:cs="Arial"/>
          <w:sz w:val="24"/>
          <w:szCs w:val="24"/>
        </w:rPr>
        <w:t>bek</w:t>
      </w:r>
      <w:r w:rsidRPr="0019298A">
        <w:rPr>
          <w:rFonts w:ascii="Arial" w:hAnsi="Arial" w:cs="Arial"/>
          <w:sz w:val="24"/>
          <w:szCs w:val="24"/>
        </w:rPr>
        <w:t>erja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9298A">
        <w:rPr>
          <w:rFonts w:ascii="Arial" w:hAnsi="Arial" w:cs="Arial"/>
          <w:sz w:val="24"/>
          <w:szCs w:val="24"/>
        </w:rPr>
        <w:t>ditandatangani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19298A">
        <w:rPr>
          <w:rFonts w:ascii="Arial" w:hAnsi="Arial" w:cs="Arial"/>
          <w:sz w:val="24"/>
          <w:szCs w:val="24"/>
        </w:rPr>
        <w:t>Pimpinan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unit kerja </w:t>
      </w:r>
      <w:r w:rsidRPr="0019298A">
        <w:rPr>
          <w:rFonts w:ascii="Arial" w:hAnsi="Arial" w:cs="Arial"/>
          <w:bCs/>
          <w:sz w:val="24"/>
          <w:szCs w:val="24"/>
        </w:rPr>
        <w:t xml:space="preserve">dan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dibubuhi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</w:t>
      </w:r>
      <w:r w:rsidR="002038C5" w:rsidRPr="0019298A">
        <w:rPr>
          <w:rFonts w:ascii="Arial" w:hAnsi="Arial" w:cs="Arial"/>
          <w:bCs/>
          <w:sz w:val="24"/>
          <w:szCs w:val="24"/>
        </w:rPr>
        <w:t>e-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meterai</w:t>
      </w:r>
      <w:proofErr w:type="spellEnd"/>
      <w:r w:rsidRPr="0019298A">
        <w:rPr>
          <w:rFonts w:ascii="Arial" w:hAnsi="Arial" w:cs="Arial"/>
          <w:bCs/>
          <w:sz w:val="24"/>
          <w:szCs w:val="24"/>
          <w:lang w:val="id-ID"/>
        </w:rPr>
        <w:t>;</w:t>
      </w:r>
    </w:p>
    <w:p w14:paraId="62EECBE3" w14:textId="53A390A7" w:rsidR="005428AE" w:rsidRPr="0019298A" w:rsidRDefault="005428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298A">
        <w:rPr>
          <w:rFonts w:ascii="Arial" w:hAnsi="Arial" w:cs="Arial"/>
          <w:bCs/>
          <w:sz w:val="24"/>
          <w:szCs w:val="24"/>
        </w:rPr>
        <w:t xml:space="preserve">Surat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Keterangan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bekerja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bidang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kerja yang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relevan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</w:t>
      </w:r>
      <w:r w:rsidRPr="0019298A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19298A">
        <w:rPr>
          <w:rFonts w:ascii="Arial" w:hAnsi="Arial" w:cs="Arial"/>
          <w:sz w:val="24"/>
          <w:szCs w:val="24"/>
        </w:rPr>
        <w:t>ditandatangani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19298A">
        <w:rPr>
          <w:rFonts w:ascii="Arial" w:hAnsi="Arial" w:cs="Arial"/>
          <w:sz w:val="24"/>
          <w:szCs w:val="24"/>
        </w:rPr>
        <w:t>Pimpinan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unit kerja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serta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dibubuhi</w:t>
      </w:r>
      <w:proofErr w:type="spellEnd"/>
      <w:r w:rsidRPr="0019298A">
        <w:rPr>
          <w:rFonts w:ascii="Arial" w:hAnsi="Arial" w:cs="Arial"/>
          <w:bCs/>
          <w:sz w:val="24"/>
          <w:szCs w:val="24"/>
        </w:rPr>
        <w:t xml:space="preserve"> e-</w:t>
      </w:r>
      <w:proofErr w:type="spellStart"/>
      <w:r w:rsidRPr="0019298A">
        <w:rPr>
          <w:rFonts w:ascii="Arial" w:hAnsi="Arial" w:cs="Arial"/>
          <w:bCs/>
          <w:sz w:val="24"/>
          <w:szCs w:val="24"/>
        </w:rPr>
        <w:t>meterai</w:t>
      </w:r>
      <w:proofErr w:type="spellEnd"/>
    </w:p>
    <w:p w14:paraId="4FEF31AF" w14:textId="77777777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19298A">
        <w:rPr>
          <w:rFonts w:ascii="Arial" w:hAnsi="Arial" w:cs="Arial"/>
          <w:sz w:val="24"/>
          <w:szCs w:val="24"/>
        </w:rPr>
        <w:t>Kartu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Tanda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Penduduk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(KTP) </w:t>
      </w:r>
      <w:proofErr w:type="spellStart"/>
      <w:r w:rsidRPr="0019298A">
        <w:rPr>
          <w:rFonts w:ascii="Arial" w:hAnsi="Arial" w:cs="Arial"/>
          <w:sz w:val="24"/>
          <w:szCs w:val="24"/>
        </w:rPr>
        <w:t>asli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atau Surat </w:t>
      </w:r>
      <w:proofErr w:type="spellStart"/>
      <w:r w:rsidRPr="0019298A">
        <w:rPr>
          <w:rFonts w:ascii="Arial" w:hAnsi="Arial" w:cs="Arial"/>
          <w:sz w:val="24"/>
          <w:szCs w:val="24"/>
        </w:rPr>
        <w:t>Keterangan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telah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melakukan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rekaman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kependudukan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asli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9298A">
        <w:rPr>
          <w:rFonts w:ascii="Arial" w:hAnsi="Arial" w:cs="Arial"/>
          <w:sz w:val="24"/>
          <w:szCs w:val="24"/>
        </w:rPr>
        <w:t>dikeluarkan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Dinas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Kependudukan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9298A">
        <w:rPr>
          <w:rFonts w:ascii="Arial" w:hAnsi="Arial" w:cs="Arial"/>
          <w:sz w:val="24"/>
          <w:szCs w:val="24"/>
        </w:rPr>
        <w:t>Catatan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Sipil</w:t>
      </w:r>
      <w:proofErr w:type="spellEnd"/>
      <w:r w:rsidRPr="0019298A">
        <w:rPr>
          <w:rFonts w:ascii="Arial" w:hAnsi="Arial" w:cs="Arial"/>
          <w:sz w:val="24"/>
          <w:szCs w:val="24"/>
        </w:rPr>
        <w:t>;</w:t>
      </w:r>
    </w:p>
    <w:p w14:paraId="2651F000" w14:textId="77777777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298A">
        <w:rPr>
          <w:rFonts w:ascii="Arial" w:hAnsi="Arial" w:cs="Arial"/>
          <w:sz w:val="24"/>
          <w:szCs w:val="24"/>
        </w:rPr>
        <w:t xml:space="preserve">Ijazah </w:t>
      </w:r>
      <w:proofErr w:type="spellStart"/>
      <w:r w:rsidRPr="0019298A">
        <w:rPr>
          <w:rFonts w:ascii="Arial" w:hAnsi="Arial" w:cs="Arial"/>
          <w:sz w:val="24"/>
          <w:szCs w:val="24"/>
        </w:rPr>
        <w:t>asli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atau Surat Keputusan </w:t>
      </w:r>
      <w:proofErr w:type="spellStart"/>
      <w:r w:rsidRPr="0019298A">
        <w:rPr>
          <w:rFonts w:ascii="Arial" w:hAnsi="Arial" w:cs="Arial"/>
          <w:sz w:val="24"/>
          <w:szCs w:val="24"/>
        </w:rPr>
        <w:t>penyetaraan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ijazah </w:t>
      </w:r>
      <w:proofErr w:type="spellStart"/>
      <w:r w:rsidRPr="0019298A">
        <w:rPr>
          <w:rFonts w:ascii="Arial" w:hAnsi="Arial" w:cs="Arial"/>
          <w:sz w:val="24"/>
          <w:szCs w:val="24"/>
        </w:rPr>
        <w:t>bagi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lulusan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perguruan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tinggi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luar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negeri;</w:t>
      </w:r>
    </w:p>
    <w:p w14:paraId="3070F948" w14:textId="77777777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19298A">
        <w:rPr>
          <w:rFonts w:ascii="Arial" w:hAnsi="Arial" w:cs="Arial"/>
          <w:sz w:val="24"/>
          <w:szCs w:val="24"/>
        </w:rPr>
        <w:t>Transkrip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/daftar </w:t>
      </w:r>
      <w:proofErr w:type="spellStart"/>
      <w:r w:rsidRPr="0019298A">
        <w:rPr>
          <w:rFonts w:ascii="Arial" w:hAnsi="Arial" w:cs="Arial"/>
          <w:sz w:val="24"/>
          <w:szCs w:val="24"/>
        </w:rPr>
        <w:t>nilai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asli</w:t>
      </w:r>
      <w:proofErr w:type="spellEnd"/>
      <w:r w:rsidRPr="0019298A">
        <w:rPr>
          <w:rFonts w:ascii="Arial" w:hAnsi="Arial" w:cs="Arial"/>
          <w:sz w:val="24"/>
          <w:szCs w:val="24"/>
        </w:rPr>
        <w:t>;</w:t>
      </w:r>
    </w:p>
    <w:p w14:paraId="79180B5B" w14:textId="77777777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298A">
        <w:rPr>
          <w:rFonts w:ascii="Arial" w:hAnsi="Arial" w:cs="Arial"/>
          <w:sz w:val="24"/>
          <w:szCs w:val="24"/>
        </w:rPr>
        <w:t xml:space="preserve">Pas </w:t>
      </w:r>
      <w:proofErr w:type="spellStart"/>
      <w:r w:rsidRPr="0019298A">
        <w:rPr>
          <w:rFonts w:ascii="Arial" w:hAnsi="Arial" w:cs="Arial"/>
          <w:sz w:val="24"/>
          <w:szCs w:val="24"/>
        </w:rPr>
        <w:t>foto</w:t>
      </w:r>
      <w:proofErr w:type="spellEnd"/>
      <w:r w:rsidRPr="0019298A">
        <w:rPr>
          <w:rFonts w:ascii="Arial" w:hAnsi="Arial" w:cs="Arial"/>
          <w:sz w:val="24"/>
          <w:szCs w:val="24"/>
          <w:lang w:val="id-ID"/>
        </w:rPr>
        <w:t xml:space="preserve"> formal terbaru berlatar belakang berwarna merah</w:t>
      </w:r>
      <w:r w:rsidRPr="0019298A">
        <w:rPr>
          <w:rFonts w:ascii="Arial" w:hAnsi="Arial" w:cs="Arial"/>
          <w:sz w:val="24"/>
          <w:szCs w:val="24"/>
        </w:rPr>
        <w:t>;</w:t>
      </w:r>
    </w:p>
    <w:p w14:paraId="2A7897D9" w14:textId="77777777" w:rsidR="00BD34DA" w:rsidRPr="0019298A" w:rsidRDefault="00F306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19298A">
        <w:rPr>
          <w:rFonts w:ascii="Arial" w:hAnsi="Arial" w:cs="Arial"/>
          <w:sz w:val="24"/>
          <w:szCs w:val="24"/>
        </w:rPr>
        <w:t>Persyaratan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hAnsi="Arial" w:cs="Arial"/>
          <w:sz w:val="24"/>
          <w:szCs w:val="24"/>
        </w:rPr>
        <w:t>lainnya</w:t>
      </w:r>
      <w:proofErr w:type="spellEnd"/>
      <w:r w:rsidRPr="0019298A">
        <w:rPr>
          <w:rFonts w:ascii="Arial" w:hAnsi="Arial" w:cs="Arial"/>
          <w:sz w:val="24"/>
          <w:szCs w:val="24"/>
        </w:rPr>
        <w:t xml:space="preserve"> sesuai dengan yang </w:t>
      </w:r>
      <w:proofErr w:type="spellStart"/>
      <w:r w:rsidRPr="0019298A">
        <w:rPr>
          <w:rFonts w:ascii="Arial" w:hAnsi="Arial" w:cs="Arial"/>
          <w:sz w:val="24"/>
          <w:szCs w:val="24"/>
        </w:rPr>
        <w:t>ditetapkan</w:t>
      </w:r>
      <w:proofErr w:type="spellEnd"/>
      <w:r w:rsidRPr="0019298A">
        <w:rPr>
          <w:rFonts w:ascii="Arial" w:hAnsi="Arial" w:cs="Arial"/>
          <w:sz w:val="24"/>
          <w:szCs w:val="24"/>
        </w:rPr>
        <w:t>.</w:t>
      </w:r>
    </w:p>
    <w:p w14:paraId="6F6627FC" w14:textId="77777777" w:rsidR="00BD34DA" w:rsidRPr="0019298A" w:rsidRDefault="00BD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d-ID"/>
        </w:rPr>
      </w:pPr>
    </w:p>
    <w:p w14:paraId="3D18EBAD" w14:textId="2FCE3205" w:rsidR="00BD34DA" w:rsidRPr="0019298A" w:rsidRDefault="00F306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19298A">
        <w:rPr>
          <w:rFonts w:ascii="Arial" w:eastAsia="Times New Roman" w:hAnsi="Arial" w:cs="Arial"/>
          <w:sz w:val="24"/>
          <w:szCs w:val="24"/>
        </w:rPr>
        <w:t>Demikian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lamaran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ini dibuat,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adapun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seluruh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data dan dokumen yang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berikan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benar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Apabila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dikemudian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ditemukan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data yang 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benar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keputusan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panitia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untuk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membatalkan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keikutsertaan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>/</w:t>
      </w:r>
      <w:r w:rsidR="004514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kelulusan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pengadaan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CPPPK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1711B" w:rsidRPr="0019298A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Belitung </w:t>
      </w:r>
      <w:r w:rsidR="0021711B" w:rsidRPr="0019298A">
        <w:rPr>
          <w:rFonts w:ascii="Arial" w:eastAsia="Times New Roman" w:hAnsi="Arial" w:cs="Arial"/>
          <w:sz w:val="24"/>
          <w:szCs w:val="24"/>
        </w:rPr>
        <w:t xml:space="preserve">Timur </w:t>
      </w:r>
      <w:r w:rsidRPr="0019298A">
        <w:rPr>
          <w:rFonts w:ascii="Arial" w:eastAsia="Times New Roman" w:hAnsi="Arial" w:cs="Arial"/>
          <w:sz w:val="24"/>
          <w:szCs w:val="24"/>
        </w:rPr>
        <w:t xml:space="preserve">Tahun </w:t>
      </w:r>
      <w:proofErr w:type="spellStart"/>
      <w:r w:rsidRPr="0019298A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19298A">
        <w:rPr>
          <w:rFonts w:ascii="Arial" w:eastAsia="Times New Roman" w:hAnsi="Arial" w:cs="Arial"/>
          <w:sz w:val="24"/>
          <w:szCs w:val="24"/>
        </w:rPr>
        <w:t xml:space="preserve"> </w:t>
      </w:r>
      <w:r w:rsidRPr="0019298A">
        <w:rPr>
          <w:rFonts w:ascii="Arial" w:eastAsia="Times New Roman" w:hAnsi="Arial" w:cs="Arial"/>
          <w:sz w:val="24"/>
          <w:szCs w:val="24"/>
          <w:lang w:val="id-ID"/>
        </w:rPr>
        <w:t>2023</w:t>
      </w:r>
      <w:r w:rsidRPr="0019298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01632E1" w14:textId="77777777" w:rsidR="00BD34DA" w:rsidRPr="0019298A" w:rsidRDefault="00BD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d-ID"/>
        </w:rPr>
      </w:pPr>
    </w:p>
    <w:p w14:paraId="6EAA8BD8" w14:textId="77777777" w:rsidR="00BD34DA" w:rsidRPr="0019298A" w:rsidRDefault="00F30664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19298A">
        <w:rPr>
          <w:rFonts w:ascii="Arial" w:eastAsia="Times New Roman" w:hAnsi="Arial" w:cs="Arial"/>
          <w:sz w:val="24"/>
          <w:szCs w:val="24"/>
          <w:lang w:val="en-GB"/>
        </w:rPr>
        <w:t xml:space="preserve">Yang </w:t>
      </w:r>
      <w:proofErr w:type="spellStart"/>
      <w:r w:rsidRPr="0019298A">
        <w:rPr>
          <w:rFonts w:ascii="Arial" w:eastAsia="Times New Roman" w:hAnsi="Arial" w:cs="Arial"/>
          <w:sz w:val="24"/>
          <w:szCs w:val="24"/>
          <w:lang w:val="en-GB"/>
        </w:rPr>
        <w:t>Membuat</w:t>
      </w:r>
      <w:proofErr w:type="spellEnd"/>
      <w:r w:rsidRPr="0019298A">
        <w:rPr>
          <w:rFonts w:ascii="Arial" w:eastAsia="Times New Roman" w:hAnsi="Arial" w:cs="Arial"/>
          <w:sz w:val="24"/>
          <w:szCs w:val="24"/>
          <w:lang w:val="en-GB"/>
        </w:rPr>
        <w:t>,</w:t>
      </w:r>
    </w:p>
    <w:p w14:paraId="1FC3E0D2" w14:textId="77777777" w:rsidR="00BD34DA" w:rsidRPr="0019298A" w:rsidRDefault="00F30664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19298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FDC9F" wp14:editId="3FAF9C86">
                <wp:simplePos x="0" y="0"/>
                <wp:positionH relativeFrom="column">
                  <wp:posOffset>3257550</wp:posOffset>
                </wp:positionH>
                <wp:positionV relativeFrom="paragraph">
                  <wp:posOffset>66675</wp:posOffset>
                </wp:positionV>
                <wp:extent cx="977900" cy="514350"/>
                <wp:effectExtent l="0" t="0" r="0" b="0"/>
                <wp:wrapNone/>
                <wp:docPr id="657187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B9083D" w14:textId="77777777" w:rsidR="00BD34DA" w:rsidRDefault="00F3066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</w:p>
                          <w:p w14:paraId="117DF7FC" w14:textId="77777777" w:rsidR="00BD34DA" w:rsidRDefault="00F30664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56.5pt;margin-top:5.25pt;height:40.5pt;width:77pt;z-index:251659264;mso-width-relative:page;mso-height-relative:page;" fillcolor="#FFFFFF" filled="t" stroked="t" coordsize="21600,21600" o:gfxdata="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4Kg2AAAAAkBAAAPAAAAAAAAAAEAIAAAACIAAABkcnMvZG93bnJl&#10;di54bWxQSwECFAAUAAAACACHTuJAKbP3pjYCAACNBAAADgAAAAAAAAABACAAAAAn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>E-</w:t>
                      </w:r>
                      <w:r>
                        <w:rPr>
                          <w:rFonts w:ascii="Bookman Old Style" w:hAnsi="Bookman Old Style"/>
                        </w:rPr>
                        <w:t>Materai</w:t>
                      </w:r>
                    </w:p>
                    <w:p>
                      <w:pPr>
                        <w:spacing w:after="0" w:line="240" w:lineRule="auto"/>
                        <w:jc w:val="center"/>
                      </w:pPr>
                      <w:r>
                        <w:t>Rp. 10.000,-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3894A970" w14:textId="77777777" w:rsidR="00BD34DA" w:rsidRPr="0019298A" w:rsidRDefault="00BD34DA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3A34FCAA" w14:textId="77777777" w:rsidR="00BD34DA" w:rsidRPr="0019298A" w:rsidRDefault="00BD34DA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1DCDCA78" w14:textId="77777777" w:rsidR="00BD34DA" w:rsidRPr="0019298A" w:rsidRDefault="00BD34DA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7ADD26B8" w14:textId="77777777" w:rsidR="00BD34DA" w:rsidRPr="0019298A" w:rsidRDefault="00F30664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19298A">
        <w:rPr>
          <w:rFonts w:ascii="Arial" w:eastAsia="Times New Roman" w:hAnsi="Arial" w:cs="Arial"/>
          <w:sz w:val="24"/>
          <w:szCs w:val="24"/>
          <w:lang w:val="en-GB"/>
        </w:rPr>
        <w:t>(…………………………………..)</w:t>
      </w:r>
    </w:p>
    <w:p w14:paraId="11236BD7" w14:textId="77777777" w:rsidR="00BD34DA" w:rsidRPr="0019298A" w:rsidRDefault="00BD34DA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16ECC87C" w14:textId="77777777" w:rsidR="00BD34DA" w:rsidRPr="0019298A" w:rsidRDefault="00F306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id-ID"/>
        </w:rPr>
      </w:pPr>
      <w:r w:rsidRPr="0019298A">
        <w:rPr>
          <w:rFonts w:ascii="Arial" w:eastAsia="Times New Roman" w:hAnsi="Arial" w:cs="Arial"/>
          <w:sz w:val="24"/>
          <w:szCs w:val="24"/>
          <w:lang w:val="id-ID"/>
        </w:rPr>
        <w:t>Keterangan: *Pilih salah satu</w:t>
      </w:r>
    </w:p>
    <w:p w14:paraId="14D40B6D" w14:textId="77777777" w:rsidR="00BD34DA" w:rsidRPr="0019298A" w:rsidRDefault="00BD34DA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25C707ED" w14:textId="77777777" w:rsidR="00BD34DA" w:rsidRPr="0019298A" w:rsidRDefault="00BD34DA">
      <w:pPr>
        <w:spacing w:after="0" w:line="240" w:lineRule="auto"/>
        <w:ind w:left="540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5F87D2D5" w14:textId="77777777" w:rsidR="00BD34DA" w:rsidRPr="0019298A" w:rsidRDefault="00BD34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id-ID"/>
        </w:rPr>
      </w:pPr>
    </w:p>
    <w:p w14:paraId="78B01702" w14:textId="77777777" w:rsidR="00BD34DA" w:rsidRDefault="00BD34DA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166F9B92" w14:textId="77777777" w:rsidR="00BD34DA" w:rsidRDefault="00BD34DA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sectPr w:rsidR="00BD34DA">
      <w:pgSz w:w="12242" w:h="18722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A71ED" w14:textId="77777777" w:rsidR="00BD34DA" w:rsidRDefault="00F30664">
      <w:pPr>
        <w:spacing w:line="240" w:lineRule="auto"/>
      </w:pPr>
      <w:r>
        <w:separator/>
      </w:r>
    </w:p>
  </w:endnote>
  <w:endnote w:type="continuationSeparator" w:id="0">
    <w:p w14:paraId="2A21A50B" w14:textId="77777777" w:rsidR="00BD34DA" w:rsidRDefault="00F30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49593" w14:textId="77777777" w:rsidR="00BD34DA" w:rsidRDefault="00F30664">
      <w:pPr>
        <w:spacing w:after="0"/>
      </w:pPr>
      <w:r>
        <w:separator/>
      </w:r>
    </w:p>
  </w:footnote>
  <w:footnote w:type="continuationSeparator" w:id="0">
    <w:p w14:paraId="1729C385" w14:textId="77777777" w:rsidR="00BD34DA" w:rsidRDefault="00F306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66096"/>
    <w:multiLevelType w:val="multilevel"/>
    <w:tmpl w:val="2216609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2366BB9"/>
    <w:multiLevelType w:val="multilevel"/>
    <w:tmpl w:val="32366BB9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6F"/>
    <w:rsid w:val="00001AEC"/>
    <w:rsid w:val="00004A64"/>
    <w:rsid w:val="00006C27"/>
    <w:rsid w:val="000148DB"/>
    <w:rsid w:val="00014C10"/>
    <w:rsid w:val="00014DFA"/>
    <w:rsid w:val="000152BF"/>
    <w:rsid w:val="0001532A"/>
    <w:rsid w:val="00016DA3"/>
    <w:rsid w:val="00017AD0"/>
    <w:rsid w:val="00017F0A"/>
    <w:rsid w:val="00021BAB"/>
    <w:rsid w:val="00021EFF"/>
    <w:rsid w:val="000230EA"/>
    <w:rsid w:val="00023308"/>
    <w:rsid w:val="0002402A"/>
    <w:rsid w:val="00025475"/>
    <w:rsid w:val="00025CD5"/>
    <w:rsid w:val="00026024"/>
    <w:rsid w:val="0002725A"/>
    <w:rsid w:val="000276F0"/>
    <w:rsid w:val="00031EE4"/>
    <w:rsid w:val="00032D57"/>
    <w:rsid w:val="00033238"/>
    <w:rsid w:val="0003560E"/>
    <w:rsid w:val="00035AA4"/>
    <w:rsid w:val="00036101"/>
    <w:rsid w:val="00036EC3"/>
    <w:rsid w:val="00044879"/>
    <w:rsid w:val="00045F5F"/>
    <w:rsid w:val="00046022"/>
    <w:rsid w:val="000508E1"/>
    <w:rsid w:val="00051C87"/>
    <w:rsid w:val="00051EB3"/>
    <w:rsid w:val="000529D6"/>
    <w:rsid w:val="00054E3F"/>
    <w:rsid w:val="00055ECF"/>
    <w:rsid w:val="00056111"/>
    <w:rsid w:val="00056F2A"/>
    <w:rsid w:val="0006020C"/>
    <w:rsid w:val="000608B8"/>
    <w:rsid w:val="000625C5"/>
    <w:rsid w:val="000631C7"/>
    <w:rsid w:val="00064BB4"/>
    <w:rsid w:val="00066FC6"/>
    <w:rsid w:val="00071D8E"/>
    <w:rsid w:val="00072051"/>
    <w:rsid w:val="00074713"/>
    <w:rsid w:val="00074C9A"/>
    <w:rsid w:val="00076525"/>
    <w:rsid w:val="00077920"/>
    <w:rsid w:val="00077DF6"/>
    <w:rsid w:val="000803BC"/>
    <w:rsid w:val="000817BF"/>
    <w:rsid w:val="00083D81"/>
    <w:rsid w:val="000846A7"/>
    <w:rsid w:val="00087833"/>
    <w:rsid w:val="00090434"/>
    <w:rsid w:val="00093212"/>
    <w:rsid w:val="00093954"/>
    <w:rsid w:val="000952D6"/>
    <w:rsid w:val="000A069D"/>
    <w:rsid w:val="000A1747"/>
    <w:rsid w:val="000A18F8"/>
    <w:rsid w:val="000A1EE5"/>
    <w:rsid w:val="000A68C8"/>
    <w:rsid w:val="000B3174"/>
    <w:rsid w:val="000B54B4"/>
    <w:rsid w:val="000B5E99"/>
    <w:rsid w:val="000B722F"/>
    <w:rsid w:val="000C04F1"/>
    <w:rsid w:val="000C268C"/>
    <w:rsid w:val="000C5584"/>
    <w:rsid w:val="000C5B02"/>
    <w:rsid w:val="000C5E5F"/>
    <w:rsid w:val="000C6FBA"/>
    <w:rsid w:val="000C731B"/>
    <w:rsid w:val="000C7F00"/>
    <w:rsid w:val="000D1248"/>
    <w:rsid w:val="000D1D28"/>
    <w:rsid w:val="000D5ED6"/>
    <w:rsid w:val="000D6082"/>
    <w:rsid w:val="000D66E1"/>
    <w:rsid w:val="000D77BE"/>
    <w:rsid w:val="000E1225"/>
    <w:rsid w:val="000E3B08"/>
    <w:rsid w:val="000F0151"/>
    <w:rsid w:val="000F04C9"/>
    <w:rsid w:val="000F0676"/>
    <w:rsid w:val="000F1B1B"/>
    <w:rsid w:val="000F38AA"/>
    <w:rsid w:val="000F3E2D"/>
    <w:rsid w:val="000F474A"/>
    <w:rsid w:val="000F5941"/>
    <w:rsid w:val="000F72D5"/>
    <w:rsid w:val="00100E75"/>
    <w:rsid w:val="0010151D"/>
    <w:rsid w:val="001024B1"/>
    <w:rsid w:val="001037CE"/>
    <w:rsid w:val="001046AD"/>
    <w:rsid w:val="001046DB"/>
    <w:rsid w:val="001071DE"/>
    <w:rsid w:val="0011184E"/>
    <w:rsid w:val="001151CD"/>
    <w:rsid w:val="0011586D"/>
    <w:rsid w:val="00115A80"/>
    <w:rsid w:val="00115F8A"/>
    <w:rsid w:val="00123850"/>
    <w:rsid w:val="001265ED"/>
    <w:rsid w:val="00127E52"/>
    <w:rsid w:val="00133563"/>
    <w:rsid w:val="00133A29"/>
    <w:rsid w:val="001405EB"/>
    <w:rsid w:val="0014096B"/>
    <w:rsid w:val="00140D16"/>
    <w:rsid w:val="00141B2F"/>
    <w:rsid w:val="0014285E"/>
    <w:rsid w:val="00143D13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570CA"/>
    <w:rsid w:val="00161830"/>
    <w:rsid w:val="00162151"/>
    <w:rsid w:val="001626E5"/>
    <w:rsid w:val="00165DEF"/>
    <w:rsid w:val="001663CE"/>
    <w:rsid w:val="00170BC2"/>
    <w:rsid w:val="0017275F"/>
    <w:rsid w:val="001730E5"/>
    <w:rsid w:val="00174B5E"/>
    <w:rsid w:val="00176CDA"/>
    <w:rsid w:val="00177178"/>
    <w:rsid w:val="001777AB"/>
    <w:rsid w:val="00180DCA"/>
    <w:rsid w:val="001849DF"/>
    <w:rsid w:val="001849E1"/>
    <w:rsid w:val="00185668"/>
    <w:rsid w:val="0018686D"/>
    <w:rsid w:val="00187531"/>
    <w:rsid w:val="00190015"/>
    <w:rsid w:val="00190693"/>
    <w:rsid w:val="0019298A"/>
    <w:rsid w:val="00195DB2"/>
    <w:rsid w:val="001961B4"/>
    <w:rsid w:val="00196D8E"/>
    <w:rsid w:val="00197ABE"/>
    <w:rsid w:val="001A02F4"/>
    <w:rsid w:val="001A056E"/>
    <w:rsid w:val="001A0E4D"/>
    <w:rsid w:val="001A4E4B"/>
    <w:rsid w:val="001A601F"/>
    <w:rsid w:val="001A6404"/>
    <w:rsid w:val="001B2417"/>
    <w:rsid w:val="001B2DCC"/>
    <w:rsid w:val="001B3209"/>
    <w:rsid w:val="001B7024"/>
    <w:rsid w:val="001C067F"/>
    <w:rsid w:val="001C07D8"/>
    <w:rsid w:val="001C3F17"/>
    <w:rsid w:val="001C52B0"/>
    <w:rsid w:val="001C5C7F"/>
    <w:rsid w:val="001C615F"/>
    <w:rsid w:val="001C7155"/>
    <w:rsid w:val="001C74A3"/>
    <w:rsid w:val="001D074F"/>
    <w:rsid w:val="001D0A26"/>
    <w:rsid w:val="001D2F97"/>
    <w:rsid w:val="001D3A95"/>
    <w:rsid w:val="001D66B2"/>
    <w:rsid w:val="001D7BF1"/>
    <w:rsid w:val="001E1B0B"/>
    <w:rsid w:val="001E2B5C"/>
    <w:rsid w:val="001E478E"/>
    <w:rsid w:val="001E6DFE"/>
    <w:rsid w:val="001E7534"/>
    <w:rsid w:val="001E7E06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38C5"/>
    <w:rsid w:val="002040C3"/>
    <w:rsid w:val="00205775"/>
    <w:rsid w:val="00210B27"/>
    <w:rsid w:val="00210C91"/>
    <w:rsid w:val="0021144A"/>
    <w:rsid w:val="002125D6"/>
    <w:rsid w:val="00212E9B"/>
    <w:rsid w:val="002143D7"/>
    <w:rsid w:val="0021612C"/>
    <w:rsid w:val="00216CA4"/>
    <w:rsid w:val="0021711B"/>
    <w:rsid w:val="00221A10"/>
    <w:rsid w:val="0022231A"/>
    <w:rsid w:val="00223892"/>
    <w:rsid w:val="0022452F"/>
    <w:rsid w:val="00227524"/>
    <w:rsid w:val="0022783A"/>
    <w:rsid w:val="00230591"/>
    <w:rsid w:val="002310E4"/>
    <w:rsid w:val="0023238D"/>
    <w:rsid w:val="00235BF4"/>
    <w:rsid w:val="00236603"/>
    <w:rsid w:val="00237020"/>
    <w:rsid w:val="00240F09"/>
    <w:rsid w:val="002418E1"/>
    <w:rsid w:val="00241999"/>
    <w:rsid w:val="00242638"/>
    <w:rsid w:val="002428C6"/>
    <w:rsid w:val="00245E0B"/>
    <w:rsid w:val="002473AB"/>
    <w:rsid w:val="00247A7F"/>
    <w:rsid w:val="002509FB"/>
    <w:rsid w:val="00251272"/>
    <w:rsid w:val="00251476"/>
    <w:rsid w:val="00253356"/>
    <w:rsid w:val="0025372D"/>
    <w:rsid w:val="00255078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1F16"/>
    <w:rsid w:val="00272D85"/>
    <w:rsid w:val="00274ACB"/>
    <w:rsid w:val="00275588"/>
    <w:rsid w:val="00275861"/>
    <w:rsid w:val="00275AF4"/>
    <w:rsid w:val="00275E7F"/>
    <w:rsid w:val="00276B0B"/>
    <w:rsid w:val="002775E7"/>
    <w:rsid w:val="00280957"/>
    <w:rsid w:val="00280A45"/>
    <w:rsid w:val="00281195"/>
    <w:rsid w:val="00282146"/>
    <w:rsid w:val="00282345"/>
    <w:rsid w:val="002826F7"/>
    <w:rsid w:val="002840F1"/>
    <w:rsid w:val="002841C5"/>
    <w:rsid w:val="0029172C"/>
    <w:rsid w:val="002940F1"/>
    <w:rsid w:val="00294599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5E53"/>
    <w:rsid w:val="002B6E39"/>
    <w:rsid w:val="002B77AF"/>
    <w:rsid w:val="002C0547"/>
    <w:rsid w:val="002C1F96"/>
    <w:rsid w:val="002C3081"/>
    <w:rsid w:val="002C30D2"/>
    <w:rsid w:val="002C3700"/>
    <w:rsid w:val="002C3AA6"/>
    <w:rsid w:val="002C45A3"/>
    <w:rsid w:val="002C4B6C"/>
    <w:rsid w:val="002C4BE7"/>
    <w:rsid w:val="002C4D1B"/>
    <w:rsid w:val="002C5B08"/>
    <w:rsid w:val="002C6C43"/>
    <w:rsid w:val="002C7072"/>
    <w:rsid w:val="002D1CEC"/>
    <w:rsid w:val="002D3FC0"/>
    <w:rsid w:val="002D642E"/>
    <w:rsid w:val="002E0CF3"/>
    <w:rsid w:val="002E5DB9"/>
    <w:rsid w:val="002E5F73"/>
    <w:rsid w:val="002E7C65"/>
    <w:rsid w:val="002F00FC"/>
    <w:rsid w:val="002F025C"/>
    <w:rsid w:val="002F159A"/>
    <w:rsid w:val="002F4481"/>
    <w:rsid w:val="002F5141"/>
    <w:rsid w:val="002F5B52"/>
    <w:rsid w:val="002F7502"/>
    <w:rsid w:val="002F78F5"/>
    <w:rsid w:val="0030151E"/>
    <w:rsid w:val="00305BAD"/>
    <w:rsid w:val="003070C1"/>
    <w:rsid w:val="0030791D"/>
    <w:rsid w:val="00307FBB"/>
    <w:rsid w:val="003100DD"/>
    <w:rsid w:val="00310F4C"/>
    <w:rsid w:val="0031379D"/>
    <w:rsid w:val="00314851"/>
    <w:rsid w:val="00314F30"/>
    <w:rsid w:val="00314F87"/>
    <w:rsid w:val="00316002"/>
    <w:rsid w:val="00320C4F"/>
    <w:rsid w:val="00326332"/>
    <w:rsid w:val="00326DB5"/>
    <w:rsid w:val="00330927"/>
    <w:rsid w:val="00332918"/>
    <w:rsid w:val="00332D34"/>
    <w:rsid w:val="0033346B"/>
    <w:rsid w:val="003346D1"/>
    <w:rsid w:val="00334C4C"/>
    <w:rsid w:val="003353A9"/>
    <w:rsid w:val="00335B6E"/>
    <w:rsid w:val="00341B5B"/>
    <w:rsid w:val="00345175"/>
    <w:rsid w:val="003464AB"/>
    <w:rsid w:val="00346C8F"/>
    <w:rsid w:val="00346CD9"/>
    <w:rsid w:val="003524DC"/>
    <w:rsid w:val="003560DC"/>
    <w:rsid w:val="003561AF"/>
    <w:rsid w:val="00357E87"/>
    <w:rsid w:val="003616A0"/>
    <w:rsid w:val="003654D6"/>
    <w:rsid w:val="00365CAB"/>
    <w:rsid w:val="00371E19"/>
    <w:rsid w:val="003731B9"/>
    <w:rsid w:val="003736D5"/>
    <w:rsid w:val="0037393D"/>
    <w:rsid w:val="00374AB7"/>
    <w:rsid w:val="00377CC4"/>
    <w:rsid w:val="00380551"/>
    <w:rsid w:val="003807DA"/>
    <w:rsid w:val="003808BF"/>
    <w:rsid w:val="00381128"/>
    <w:rsid w:val="00381CBF"/>
    <w:rsid w:val="003832B1"/>
    <w:rsid w:val="003844D1"/>
    <w:rsid w:val="003850E7"/>
    <w:rsid w:val="00385734"/>
    <w:rsid w:val="00385865"/>
    <w:rsid w:val="00385B6C"/>
    <w:rsid w:val="00386767"/>
    <w:rsid w:val="00386B19"/>
    <w:rsid w:val="00386E55"/>
    <w:rsid w:val="00387E70"/>
    <w:rsid w:val="00390420"/>
    <w:rsid w:val="003904C6"/>
    <w:rsid w:val="003910BE"/>
    <w:rsid w:val="00391F45"/>
    <w:rsid w:val="003968A9"/>
    <w:rsid w:val="003A0539"/>
    <w:rsid w:val="003A4859"/>
    <w:rsid w:val="003B033E"/>
    <w:rsid w:val="003B0C3F"/>
    <w:rsid w:val="003C02AB"/>
    <w:rsid w:val="003C1ABA"/>
    <w:rsid w:val="003C1D11"/>
    <w:rsid w:val="003C2015"/>
    <w:rsid w:val="003C2F81"/>
    <w:rsid w:val="003C3291"/>
    <w:rsid w:val="003C3BA4"/>
    <w:rsid w:val="003C586C"/>
    <w:rsid w:val="003C65BA"/>
    <w:rsid w:val="003D13EE"/>
    <w:rsid w:val="003D18C9"/>
    <w:rsid w:val="003D3D68"/>
    <w:rsid w:val="003D422B"/>
    <w:rsid w:val="003D4D75"/>
    <w:rsid w:val="003D5042"/>
    <w:rsid w:val="003D6C59"/>
    <w:rsid w:val="003E2D9B"/>
    <w:rsid w:val="003E55FE"/>
    <w:rsid w:val="003E6369"/>
    <w:rsid w:val="003F46DC"/>
    <w:rsid w:val="003F6A84"/>
    <w:rsid w:val="003F7220"/>
    <w:rsid w:val="004002A0"/>
    <w:rsid w:val="00400583"/>
    <w:rsid w:val="0040116A"/>
    <w:rsid w:val="00401369"/>
    <w:rsid w:val="00401888"/>
    <w:rsid w:val="0040275E"/>
    <w:rsid w:val="004044FE"/>
    <w:rsid w:val="004073B1"/>
    <w:rsid w:val="00410132"/>
    <w:rsid w:val="00411C56"/>
    <w:rsid w:val="00411DD4"/>
    <w:rsid w:val="00413B31"/>
    <w:rsid w:val="00414A61"/>
    <w:rsid w:val="00414BDE"/>
    <w:rsid w:val="004161CC"/>
    <w:rsid w:val="00417350"/>
    <w:rsid w:val="00420B95"/>
    <w:rsid w:val="004213E4"/>
    <w:rsid w:val="00423414"/>
    <w:rsid w:val="00423530"/>
    <w:rsid w:val="00424492"/>
    <w:rsid w:val="00425333"/>
    <w:rsid w:val="004267B1"/>
    <w:rsid w:val="00427E50"/>
    <w:rsid w:val="004301F1"/>
    <w:rsid w:val="0043141A"/>
    <w:rsid w:val="0043147D"/>
    <w:rsid w:val="00431598"/>
    <w:rsid w:val="00432E0B"/>
    <w:rsid w:val="004347EA"/>
    <w:rsid w:val="004416C1"/>
    <w:rsid w:val="0044366A"/>
    <w:rsid w:val="00444E92"/>
    <w:rsid w:val="00445237"/>
    <w:rsid w:val="004471A5"/>
    <w:rsid w:val="00447525"/>
    <w:rsid w:val="00447702"/>
    <w:rsid w:val="004502EE"/>
    <w:rsid w:val="00450697"/>
    <w:rsid w:val="00450B31"/>
    <w:rsid w:val="00450E20"/>
    <w:rsid w:val="0045144B"/>
    <w:rsid w:val="00452699"/>
    <w:rsid w:val="00452870"/>
    <w:rsid w:val="0045564A"/>
    <w:rsid w:val="00455865"/>
    <w:rsid w:val="004604F8"/>
    <w:rsid w:val="0046067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2552"/>
    <w:rsid w:val="004828D0"/>
    <w:rsid w:val="00484A36"/>
    <w:rsid w:val="004863C0"/>
    <w:rsid w:val="00491DD2"/>
    <w:rsid w:val="004928F0"/>
    <w:rsid w:val="00494549"/>
    <w:rsid w:val="00496EB1"/>
    <w:rsid w:val="00497EF3"/>
    <w:rsid w:val="004A1535"/>
    <w:rsid w:val="004A4E76"/>
    <w:rsid w:val="004B0061"/>
    <w:rsid w:val="004B0931"/>
    <w:rsid w:val="004B74DD"/>
    <w:rsid w:val="004B7952"/>
    <w:rsid w:val="004C53C6"/>
    <w:rsid w:val="004C6E25"/>
    <w:rsid w:val="004C73B3"/>
    <w:rsid w:val="004D11C1"/>
    <w:rsid w:val="004D1A83"/>
    <w:rsid w:val="004D2A8D"/>
    <w:rsid w:val="004D2B78"/>
    <w:rsid w:val="004D2CAA"/>
    <w:rsid w:val="004D3B36"/>
    <w:rsid w:val="004D581E"/>
    <w:rsid w:val="004D727A"/>
    <w:rsid w:val="004E12E7"/>
    <w:rsid w:val="004E1818"/>
    <w:rsid w:val="004E2387"/>
    <w:rsid w:val="004E2EBF"/>
    <w:rsid w:val="004E3363"/>
    <w:rsid w:val="004E6B90"/>
    <w:rsid w:val="004E6EB3"/>
    <w:rsid w:val="004F0517"/>
    <w:rsid w:val="004F1021"/>
    <w:rsid w:val="004F3DE0"/>
    <w:rsid w:val="004F4F4E"/>
    <w:rsid w:val="004F68A7"/>
    <w:rsid w:val="00500BE2"/>
    <w:rsid w:val="00503544"/>
    <w:rsid w:val="00503B2F"/>
    <w:rsid w:val="005059D5"/>
    <w:rsid w:val="0051166E"/>
    <w:rsid w:val="00511D89"/>
    <w:rsid w:val="00512382"/>
    <w:rsid w:val="00513389"/>
    <w:rsid w:val="005156B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377CE"/>
    <w:rsid w:val="00541038"/>
    <w:rsid w:val="0054171D"/>
    <w:rsid w:val="005428AE"/>
    <w:rsid w:val="00553723"/>
    <w:rsid w:val="00554074"/>
    <w:rsid w:val="005561D8"/>
    <w:rsid w:val="00556873"/>
    <w:rsid w:val="00562997"/>
    <w:rsid w:val="0056608F"/>
    <w:rsid w:val="0056773D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2C61"/>
    <w:rsid w:val="005839C0"/>
    <w:rsid w:val="0058539C"/>
    <w:rsid w:val="005864A7"/>
    <w:rsid w:val="005870AB"/>
    <w:rsid w:val="00590D03"/>
    <w:rsid w:val="00591C60"/>
    <w:rsid w:val="00593EE2"/>
    <w:rsid w:val="005947DC"/>
    <w:rsid w:val="0059576F"/>
    <w:rsid w:val="00597666"/>
    <w:rsid w:val="005A0481"/>
    <w:rsid w:val="005A0874"/>
    <w:rsid w:val="005A19A1"/>
    <w:rsid w:val="005A1A9D"/>
    <w:rsid w:val="005A1B87"/>
    <w:rsid w:val="005A3321"/>
    <w:rsid w:val="005A4270"/>
    <w:rsid w:val="005A4403"/>
    <w:rsid w:val="005A47B0"/>
    <w:rsid w:val="005A6371"/>
    <w:rsid w:val="005A6BE4"/>
    <w:rsid w:val="005A7050"/>
    <w:rsid w:val="005B41AE"/>
    <w:rsid w:val="005B590D"/>
    <w:rsid w:val="005B677D"/>
    <w:rsid w:val="005C0B23"/>
    <w:rsid w:val="005C2E33"/>
    <w:rsid w:val="005C2FD9"/>
    <w:rsid w:val="005C650D"/>
    <w:rsid w:val="005C6580"/>
    <w:rsid w:val="005C65E5"/>
    <w:rsid w:val="005D003D"/>
    <w:rsid w:val="005D0C7F"/>
    <w:rsid w:val="005D163B"/>
    <w:rsid w:val="005D48D2"/>
    <w:rsid w:val="005D4A54"/>
    <w:rsid w:val="005D6136"/>
    <w:rsid w:val="005D7E5B"/>
    <w:rsid w:val="005E06F7"/>
    <w:rsid w:val="005E0FFF"/>
    <w:rsid w:val="005E1766"/>
    <w:rsid w:val="005E18BD"/>
    <w:rsid w:val="005E626C"/>
    <w:rsid w:val="005E7318"/>
    <w:rsid w:val="005F1231"/>
    <w:rsid w:val="005F229D"/>
    <w:rsid w:val="005F3585"/>
    <w:rsid w:val="005F365A"/>
    <w:rsid w:val="005F5000"/>
    <w:rsid w:val="005F5668"/>
    <w:rsid w:val="005F61CB"/>
    <w:rsid w:val="00602221"/>
    <w:rsid w:val="006027A6"/>
    <w:rsid w:val="00604B9E"/>
    <w:rsid w:val="00611F4B"/>
    <w:rsid w:val="00612E31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6BF0"/>
    <w:rsid w:val="00627F64"/>
    <w:rsid w:val="00630DE7"/>
    <w:rsid w:val="006322EA"/>
    <w:rsid w:val="006334FF"/>
    <w:rsid w:val="006345AE"/>
    <w:rsid w:val="0063532D"/>
    <w:rsid w:val="0063596B"/>
    <w:rsid w:val="00637F68"/>
    <w:rsid w:val="00640923"/>
    <w:rsid w:val="0064097D"/>
    <w:rsid w:val="006439EF"/>
    <w:rsid w:val="00645588"/>
    <w:rsid w:val="0064634E"/>
    <w:rsid w:val="00650282"/>
    <w:rsid w:val="00650671"/>
    <w:rsid w:val="00650892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A"/>
    <w:rsid w:val="0067325D"/>
    <w:rsid w:val="00673270"/>
    <w:rsid w:val="00673D94"/>
    <w:rsid w:val="00676C5C"/>
    <w:rsid w:val="00677C42"/>
    <w:rsid w:val="00682925"/>
    <w:rsid w:val="00683888"/>
    <w:rsid w:val="006852AC"/>
    <w:rsid w:val="006863D5"/>
    <w:rsid w:val="0069007B"/>
    <w:rsid w:val="00692D50"/>
    <w:rsid w:val="006946AA"/>
    <w:rsid w:val="00695E9F"/>
    <w:rsid w:val="006966AA"/>
    <w:rsid w:val="00696D45"/>
    <w:rsid w:val="006A0535"/>
    <w:rsid w:val="006A248C"/>
    <w:rsid w:val="006A339F"/>
    <w:rsid w:val="006A4741"/>
    <w:rsid w:val="006A5478"/>
    <w:rsid w:val="006A65E1"/>
    <w:rsid w:val="006B0010"/>
    <w:rsid w:val="006B0552"/>
    <w:rsid w:val="006B0781"/>
    <w:rsid w:val="006B2C4D"/>
    <w:rsid w:val="006B406D"/>
    <w:rsid w:val="006B6CB2"/>
    <w:rsid w:val="006C14E5"/>
    <w:rsid w:val="006C1BF2"/>
    <w:rsid w:val="006C3C6A"/>
    <w:rsid w:val="006C681F"/>
    <w:rsid w:val="006C6DC3"/>
    <w:rsid w:val="006D1607"/>
    <w:rsid w:val="006D1BB6"/>
    <w:rsid w:val="006D1F3E"/>
    <w:rsid w:val="006D5199"/>
    <w:rsid w:val="006D530C"/>
    <w:rsid w:val="006D7B6D"/>
    <w:rsid w:val="006E0459"/>
    <w:rsid w:val="006E0AFE"/>
    <w:rsid w:val="006E0DFA"/>
    <w:rsid w:val="006E4D3D"/>
    <w:rsid w:val="006E5E44"/>
    <w:rsid w:val="006E5E54"/>
    <w:rsid w:val="006E66CF"/>
    <w:rsid w:val="006F0B14"/>
    <w:rsid w:val="006F0E50"/>
    <w:rsid w:val="006F6503"/>
    <w:rsid w:val="007048F9"/>
    <w:rsid w:val="0070566C"/>
    <w:rsid w:val="00705B82"/>
    <w:rsid w:val="007061F3"/>
    <w:rsid w:val="007076A0"/>
    <w:rsid w:val="00710426"/>
    <w:rsid w:val="00711253"/>
    <w:rsid w:val="00712B74"/>
    <w:rsid w:val="00712CA6"/>
    <w:rsid w:val="0071395B"/>
    <w:rsid w:val="007139FB"/>
    <w:rsid w:val="007144BB"/>
    <w:rsid w:val="007177DE"/>
    <w:rsid w:val="007221D6"/>
    <w:rsid w:val="00722618"/>
    <w:rsid w:val="00723794"/>
    <w:rsid w:val="00725218"/>
    <w:rsid w:val="007262D1"/>
    <w:rsid w:val="00726367"/>
    <w:rsid w:val="00727143"/>
    <w:rsid w:val="00727DA2"/>
    <w:rsid w:val="0073021A"/>
    <w:rsid w:val="007308CA"/>
    <w:rsid w:val="00731DAA"/>
    <w:rsid w:val="007324DF"/>
    <w:rsid w:val="00732626"/>
    <w:rsid w:val="00735E96"/>
    <w:rsid w:val="00740CFF"/>
    <w:rsid w:val="0074220B"/>
    <w:rsid w:val="00743777"/>
    <w:rsid w:val="00744430"/>
    <w:rsid w:val="00744589"/>
    <w:rsid w:val="00745D50"/>
    <w:rsid w:val="00750962"/>
    <w:rsid w:val="00752589"/>
    <w:rsid w:val="007538AA"/>
    <w:rsid w:val="00754694"/>
    <w:rsid w:val="00757681"/>
    <w:rsid w:val="00757BE7"/>
    <w:rsid w:val="00757D4E"/>
    <w:rsid w:val="00763462"/>
    <w:rsid w:val="00764224"/>
    <w:rsid w:val="00765D9A"/>
    <w:rsid w:val="007666D7"/>
    <w:rsid w:val="00766B77"/>
    <w:rsid w:val="0077028D"/>
    <w:rsid w:val="00770721"/>
    <w:rsid w:val="00771CA1"/>
    <w:rsid w:val="00772356"/>
    <w:rsid w:val="00773823"/>
    <w:rsid w:val="00774D10"/>
    <w:rsid w:val="0077520C"/>
    <w:rsid w:val="007755E9"/>
    <w:rsid w:val="00776A12"/>
    <w:rsid w:val="007770E2"/>
    <w:rsid w:val="00777B37"/>
    <w:rsid w:val="00777CC6"/>
    <w:rsid w:val="00777D2B"/>
    <w:rsid w:val="00780087"/>
    <w:rsid w:val="00780D3B"/>
    <w:rsid w:val="00781CA5"/>
    <w:rsid w:val="007832D1"/>
    <w:rsid w:val="007838E4"/>
    <w:rsid w:val="00783DD1"/>
    <w:rsid w:val="00792A78"/>
    <w:rsid w:val="00793A87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076B"/>
    <w:rsid w:val="007B33D3"/>
    <w:rsid w:val="007B3AEF"/>
    <w:rsid w:val="007B3D5A"/>
    <w:rsid w:val="007B63EF"/>
    <w:rsid w:val="007B7064"/>
    <w:rsid w:val="007B72DD"/>
    <w:rsid w:val="007C1607"/>
    <w:rsid w:val="007C2C5E"/>
    <w:rsid w:val="007C3DE6"/>
    <w:rsid w:val="007C4FC8"/>
    <w:rsid w:val="007C636A"/>
    <w:rsid w:val="007C671A"/>
    <w:rsid w:val="007D0157"/>
    <w:rsid w:val="007D1854"/>
    <w:rsid w:val="007D23FE"/>
    <w:rsid w:val="007D7AAE"/>
    <w:rsid w:val="007E0515"/>
    <w:rsid w:val="007E0E07"/>
    <w:rsid w:val="007E147C"/>
    <w:rsid w:val="007E15DB"/>
    <w:rsid w:val="007E18B6"/>
    <w:rsid w:val="007E20BB"/>
    <w:rsid w:val="007E48D3"/>
    <w:rsid w:val="007F0E48"/>
    <w:rsid w:val="007F199D"/>
    <w:rsid w:val="007F24CB"/>
    <w:rsid w:val="007F582E"/>
    <w:rsid w:val="007F652C"/>
    <w:rsid w:val="007F76D5"/>
    <w:rsid w:val="007F77FF"/>
    <w:rsid w:val="0080144D"/>
    <w:rsid w:val="00802B0C"/>
    <w:rsid w:val="00802C20"/>
    <w:rsid w:val="00804D90"/>
    <w:rsid w:val="00804F4F"/>
    <w:rsid w:val="0080575F"/>
    <w:rsid w:val="00806F7B"/>
    <w:rsid w:val="00806FF5"/>
    <w:rsid w:val="00810104"/>
    <w:rsid w:val="0081164B"/>
    <w:rsid w:val="00812CCD"/>
    <w:rsid w:val="00812F71"/>
    <w:rsid w:val="0081721A"/>
    <w:rsid w:val="0081751E"/>
    <w:rsid w:val="00820899"/>
    <w:rsid w:val="00821099"/>
    <w:rsid w:val="0082411C"/>
    <w:rsid w:val="00824789"/>
    <w:rsid w:val="00825A26"/>
    <w:rsid w:val="00825B7D"/>
    <w:rsid w:val="0082701D"/>
    <w:rsid w:val="00830576"/>
    <w:rsid w:val="00830CA0"/>
    <w:rsid w:val="008315B5"/>
    <w:rsid w:val="008354CB"/>
    <w:rsid w:val="008362AA"/>
    <w:rsid w:val="00840A9D"/>
    <w:rsid w:val="008418EE"/>
    <w:rsid w:val="00842CDB"/>
    <w:rsid w:val="008441B2"/>
    <w:rsid w:val="00845EAA"/>
    <w:rsid w:val="008540AB"/>
    <w:rsid w:val="00854283"/>
    <w:rsid w:val="0085575E"/>
    <w:rsid w:val="008562D6"/>
    <w:rsid w:val="00860878"/>
    <w:rsid w:val="00861C9C"/>
    <w:rsid w:val="00865FC1"/>
    <w:rsid w:val="008661B6"/>
    <w:rsid w:val="00872929"/>
    <w:rsid w:val="0087301B"/>
    <w:rsid w:val="00873708"/>
    <w:rsid w:val="008770E3"/>
    <w:rsid w:val="008774C8"/>
    <w:rsid w:val="00877655"/>
    <w:rsid w:val="00882808"/>
    <w:rsid w:val="0088346A"/>
    <w:rsid w:val="00883AA0"/>
    <w:rsid w:val="0088655B"/>
    <w:rsid w:val="00886DDE"/>
    <w:rsid w:val="00887577"/>
    <w:rsid w:val="00887DFA"/>
    <w:rsid w:val="00892296"/>
    <w:rsid w:val="00892CE2"/>
    <w:rsid w:val="0089496C"/>
    <w:rsid w:val="00894B24"/>
    <w:rsid w:val="00895C28"/>
    <w:rsid w:val="008961DC"/>
    <w:rsid w:val="00897991"/>
    <w:rsid w:val="008A0E19"/>
    <w:rsid w:val="008A110E"/>
    <w:rsid w:val="008A1AE6"/>
    <w:rsid w:val="008A73A7"/>
    <w:rsid w:val="008A7B65"/>
    <w:rsid w:val="008B12A4"/>
    <w:rsid w:val="008B1EDE"/>
    <w:rsid w:val="008B239A"/>
    <w:rsid w:val="008B549B"/>
    <w:rsid w:val="008B587F"/>
    <w:rsid w:val="008B5E1F"/>
    <w:rsid w:val="008B62D1"/>
    <w:rsid w:val="008B691B"/>
    <w:rsid w:val="008C0EDB"/>
    <w:rsid w:val="008C1B2A"/>
    <w:rsid w:val="008C29F4"/>
    <w:rsid w:val="008C6345"/>
    <w:rsid w:val="008C6376"/>
    <w:rsid w:val="008C6D7E"/>
    <w:rsid w:val="008C7619"/>
    <w:rsid w:val="008C770C"/>
    <w:rsid w:val="008D26F2"/>
    <w:rsid w:val="008D28DC"/>
    <w:rsid w:val="008D2E73"/>
    <w:rsid w:val="008D4781"/>
    <w:rsid w:val="008D590F"/>
    <w:rsid w:val="008D7192"/>
    <w:rsid w:val="008D7624"/>
    <w:rsid w:val="008D7FD3"/>
    <w:rsid w:val="008E137D"/>
    <w:rsid w:val="008E2EC2"/>
    <w:rsid w:val="008E369A"/>
    <w:rsid w:val="008E7E2C"/>
    <w:rsid w:val="008E7F12"/>
    <w:rsid w:val="008F0BB6"/>
    <w:rsid w:val="008F0F19"/>
    <w:rsid w:val="008F11C2"/>
    <w:rsid w:val="008F2164"/>
    <w:rsid w:val="008F2220"/>
    <w:rsid w:val="008F2AF6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10CD"/>
    <w:rsid w:val="0092391C"/>
    <w:rsid w:val="0092403B"/>
    <w:rsid w:val="009252E7"/>
    <w:rsid w:val="00925474"/>
    <w:rsid w:val="009267ED"/>
    <w:rsid w:val="009268C0"/>
    <w:rsid w:val="00934450"/>
    <w:rsid w:val="00935A21"/>
    <w:rsid w:val="00941903"/>
    <w:rsid w:val="00944D33"/>
    <w:rsid w:val="0094592D"/>
    <w:rsid w:val="009468D8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6758E"/>
    <w:rsid w:val="00970DF2"/>
    <w:rsid w:val="009719CB"/>
    <w:rsid w:val="00976961"/>
    <w:rsid w:val="00977410"/>
    <w:rsid w:val="00981A7F"/>
    <w:rsid w:val="00981E84"/>
    <w:rsid w:val="009828D0"/>
    <w:rsid w:val="0098296D"/>
    <w:rsid w:val="009830DB"/>
    <w:rsid w:val="00983124"/>
    <w:rsid w:val="00984C13"/>
    <w:rsid w:val="009859A0"/>
    <w:rsid w:val="009871F3"/>
    <w:rsid w:val="009876AA"/>
    <w:rsid w:val="00994850"/>
    <w:rsid w:val="009961FB"/>
    <w:rsid w:val="00996B61"/>
    <w:rsid w:val="009A03EC"/>
    <w:rsid w:val="009A144B"/>
    <w:rsid w:val="009A17A8"/>
    <w:rsid w:val="009A1EAE"/>
    <w:rsid w:val="009A3EFD"/>
    <w:rsid w:val="009A45F0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3F1E"/>
    <w:rsid w:val="009B4E20"/>
    <w:rsid w:val="009B681B"/>
    <w:rsid w:val="009B70C9"/>
    <w:rsid w:val="009B7DC0"/>
    <w:rsid w:val="009C0A3F"/>
    <w:rsid w:val="009C3842"/>
    <w:rsid w:val="009C3D1A"/>
    <w:rsid w:val="009C4378"/>
    <w:rsid w:val="009C47B9"/>
    <w:rsid w:val="009C61CE"/>
    <w:rsid w:val="009C67F1"/>
    <w:rsid w:val="009D0B33"/>
    <w:rsid w:val="009D191F"/>
    <w:rsid w:val="009D24DB"/>
    <w:rsid w:val="009D2775"/>
    <w:rsid w:val="009D47D8"/>
    <w:rsid w:val="009D55AF"/>
    <w:rsid w:val="009D6AEE"/>
    <w:rsid w:val="009E02C9"/>
    <w:rsid w:val="009E0824"/>
    <w:rsid w:val="009E0D58"/>
    <w:rsid w:val="009E192B"/>
    <w:rsid w:val="009E211B"/>
    <w:rsid w:val="009E53F0"/>
    <w:rsid w:val="009E554C"/>
    <w:rsid w:val="009E5693"/>
    <w:rsid w:val="009E7096"/>
    <w:rsid w:val="009E7B48"/>
    <w:rsid w:val="009F1D32"/>
    <w:rsid w:val="009F38AD"/>
    <w:rsid w:val="009F4046"/>
    <w:rsid w:val="009F5183"/>
    <w:rsid w:val="009F556A"/>
    <w:rsid w:val="009F5FC3"/>
    <w:rsid w:val="009F70FA"/>
    <w:rsid w:val="009F716C"/>
    <w:rsid w:val="009F7769"/>
    <w:rsid w:val="00A00277"/>
    <w:rsid w:val="00A021AC"/>
    <w:rsid w:val="00A03398"/>
    <w:rsid w:val="00A05011"/>
    <w:rsid w:val="00A0530A"/>
    <w:rsid w:val="00A063AA"/>
    <w:rsid w:val="00A0757C"/>
    <w:rsid w:val="00A10074"/>
    <w:rsid w:val="00A11E07"/>
    <w:rsid w:val="00A131B4"/>
    <w:rsid w:val="00A15B6A"/>
    <w:rsid w:val="00A15C3C"/>
    <w:rsid w:val="00A164B9"/>
    <w:rsid w:val="00A23381"/>
    <w:rsid w:val="00A23A66"/>
    <w:rsid w:val="00A25A47"/>
    <w:rsid w:val="00A27109"/>
    <w:rsid w:val="00A306BC"/>
    <w:rsid w:val="00A318B6"/>
    <w:rsid w:val="00A335E9"/>
    <w:rsid w:val="00A3506E"/>
    <w:rsid w:val="00A35568"/>
    <w:rsid w:val="00A374E0"/>
    <w:rsid w:val="00A428FF"/>
    <w:rsid w:val="00A44AD9"/>
    <w:rsid w:val="00A462F0"/>
    <w:rsid w:val="00A46590"/>
    <w:rsid w:val="00A47A20"/>
    <w:rsid w:val="00A55A8B"/>
    <w:rsid w:val="00A5724F"/>
    <w:rsid w:val="00A600E4"/>
    <w:rsid w:val="00A61C22"/>
    <w:rsid w:val="00A63F16"/>
    <w:rsid w:val="00A64D02"/>
    <w:rsid w:val="00A6514E"/>
    <w:rsid w:val="00A671CB"/>
    <w:rsid w:val="00A703D5"/>
    <w:rsid w:val="00A7041A"/>
    <w:rsid w:val="00A71D77"/>
    <w:rsid w:val="00A71E29"/>
    <w:rsid w:val="00A72B62"/>
    <w:rsid w:val="00A730C3"/>
    <w:rsid w:val="00A734F1"/>
    <w:rsid w:val="00A73EB8"/>
    <w:rsid w:val="00A74F2A"/>
    <w:rsid w:val="00A75DFF"/>
    <w:rsid w:val="00A76B3E"/>
    <w:rsid w:val="00A77B9A"/>
    <w:rsid w:val="00A811B6"/>
    <w:rsid w:val="00A83006"/>
    <w:rsid w:val="00A83DDD"/>
    <w:rsid w:val="00A850A8"/>
    <w:rsid w:val="00A862A7"/>
    <w:rsid w:val="00A91513"/>
    <w:rsid w:val="00A91662"/>
    <w:rsid w:val="00A91A9D"/>
    <w:rsid w:val="00A9262E"/>
    <w:rsid w:val="00A93C55"/>
    <w:rsid w:val="00A94282"/>
    <w:rsid w:val="00A952DD"/>
    <w:rsid w:val="00A965E6"/>
    <w:rsid w:val="00A9748B"/>
    <w:rsid w:val="00A97831"/>
    <w:rsid w:val="00AA0758"/>
    <w:rsid w:val="00AA0AFC"/>
    <w:rsid w:val="00AA0D7E"/>
    <w:rsid w:val="00AA309A"/>
    <w:rsid w:val="00AA3D35"/>
    <w:rsid w:val="00AA3EFA"/>
    <w:rsid w:val="00AA5503"/>
    <w:rsid w:val="00AA645A"/>
    <w:rsid w:val="00AA64E0"/>
    <w:rsid w:val="00AA697F"/>
    <w:rsid w:val="00AB0362"/>
    <w:rsid w:val="00AB170A"/>
    <w:rsid w:val="00AB1DD0"/>
    <w:rsid w:val="00AB1F53"/>
    <w:rsid w:val="00AB2A0D"/>
    <w:rsid w:val="00AB31D4"/>
    <w:rsid w:val="00AB4E14"/>
    <w:rsid w:val="00AB53BC"/>
    <w:rsid w:val="00AB76C5"/>
    <w:rsid w:val="00AB790C"/>
    <w:rsid w:val="00AC04DA"/>
    <w:rsid w:val="00AC15C9"/>
    <w:rsid w:val="00AC457D"/>
    <w:rsid w:val="00AC46E6"/>
    <w:rsid w:val="00AC48A6"/>
    <w:rsid w:val="00AC4B66"/>
    <w:rsid w:val="00AC4E7B"/>
    <w:rsid w:val="00AC6293"/>
    <w:rsid w:val="00AD0FB8"/>
    <w:rsid w:val="00AD0FFE"/>
    <w:rsid w:val="00AD2A1E"/>
    <w:rsid w:val="00AD39DD"/>
    <w:rsid w:val="00AD69BF"/>
    <w:rsid w:val="00AD7574"/>
    <w:rsid w:val="00AE1564"/>
    <w:rsid w:val="00AE3220"/>
    <w:rsid w:val="00AE54D2"/>
    <w:rsid w:val="00AE6B3B"/>
    <w:rsid w:val="00AE6D59"/>
    <w:rsid w:val="00AF173F"/>
    <w:rsid w:val="00AF1D33"/>
    <w:rsid w:val="00AF33F3"/>
    <w:rsid w:val="00AF38F7"/>
    <w:rsid w:val="00AF42C1"/>
    <w:rsid w:val="00AF4F4C"/>
    <w:rsid w:val="00B01611"/>
    <w:rsid w:val="00B02BF8"/>
    <w:rsid w:val="00B030F7"/>
    <w:rsid w:val="00B043D2"/>
    <w:rsid w:val="00B07C36"/>
    <w:rsid w:val="00B07D21"/>
    <w:rsid w:val="00B1036C"/>
    <w:rsid w:val="00B103A6"/>
    <w:rsid w:val="00B1104E"/>
    <w:rsid w:val="00B1180E"/>
    <w:rsid w:val="00B12E0B"/>
    <w:rsid w:val="00B13958"/>
    <w:rsid w:val="00B14C41"/>
    <w:rsid w:val="00B1575A"/>
    <w:rsid w:val="00B2151F"/>
    <w:rsid w:val="00B22DE4"/>
    <w:rsid w:val="00B253A3"/>
    <w:rsid w:val="00B2704E"/>
    <w:rsid w:val="00B27317"/>
    <w:rsid w:val="00B30D1C"/>
    <w:rsid w:val="00B312CC"/>
    <w:rsid w:val="00B31F43"/>
    <w:rsid w:val="00B32E44"/>
    <w:rsid w:val="00B343C2"/>
    <w:rsid w:val="00B345D5"/>
    <w:rsid w:val="00B349A5"/>
    <w:rsid w:val="00B40498"/>
    <w:rsid w:val="00B427AC"/>
    <w:rsid w:val="00B43C0F"/>
    <w:rsid w:val="00B43F33"/>
    <w:rsid w:val="00B441CF"/>
    <w:rsid w:val="00B44CB8"/>
    <w:rsid w:val="00B4500C"/>
    <w:rsid w:val="00B45D58"/>
    <w:rsid w:val="00B520A0"/>
    <w:rsid w:val="00B54244"/>
    <w:rsid w:val="00B55D36"/>
    <w:rsid w:val="00B5666F"/>
    <w:rsid w:val="00B56B90"/>
    <w:rsid w:val="00B56C58"/>
    <w:rsid w:val="00B60F35"/>
    <w:rsid w:val="00B624C1"/>
    <w:rsid w:val="00B6439E"/>
    <w:rsid w:val="00B64CA2"/>
    <w:rsid w:val="00B65748"/>
    <w:rsid w:val="00B657B1"/>
    <w:rsid w:val="00B67A9F"/>
    <w:rsid w:val="00B7158B"/>
    <w:rsid w:val="00B7422E"/>
    <w:rsid w:val="00B748CA"/>
    <w:rsid w:val="00B75F12"/>
    <w:rsid w:val="00B77089"/>
    <w:rsid w:val="00B82796"/>
    <w:rsid w:val="00B84256"/>
    <w:rsid w:val="00B843BE"/>
    <w:rsid w:val="00B866B1"/>
    <w:rsid w:val="00B903C4"/>
    <w:rsid w:val="00B9189C"/>
    <w:rsid w:val="00B92CE5"/>
    <w:rsid w:val="00B93018"/>
    <w:rsid w:val="00B97742"/>
    <w:rsid w:val="00B97BE1"/>
    <w:rsid w:val="00BA64F4"/>
    <w:rsid w:val="00BA6DF9"/>
    <w:rsid w:val="00BA7B64"/>
    <w:rsid w:val="00BB01D2"/>
    <w:rsid w:val="00BB15A9"/>
    <w:rsid w:val="00BB15CE"/>
    <w:rsid w:val="00BB1858"/>
    <w:rsid w:val="00BB240F"/>
    <w:rsid w:val="00BB3D66"/>
    <w:rsid w:val="00BB4179"/>
    <w:rsid w:val="00BB4500"/>
    <w:rsid w:val="00BB5819"/>
    <w:rsid w:val="00BB6494"/>
    <w:rsid w:val="00BB6F5A"/>
    <w:rsid w:val="00BB70EE"/>
    <w:rsid w:val="00BB77D5"/>
    <w:rsid w:val="00BC1F69"/>
    <w:rsid w:val="00BC35F4"/>
    <w:rsid w:val="00BC51F0"/>
    <w:rsid w:val="00BC56F1"/>
    <w:rsid w:val="00BC6E14"/>
    <w:rsid w:val="00BD180C"/>
    <w:rsid w:val="00BD21B8"/>
    <w:rsid w:val="00BD34DA"/>
    <w:rsid w:val="00BD473B"/>
    <w:rsid w:val="00BD5269"/>
    <w:rsid w:val="00BD5822"/>
    <w:rsid w:val="00BD5868"/>
    <w:rsid w:val="00BD6473"/>
    <w:rsid w:val="00BE4399"/>
    <w:rsid w:val="00BE4666"/>
    <w:rsid w:val="00BE5FEB"/>
    <w:rsid w:val="00BF0975"/>
    <w:rsid w:val="00BF0C44"/>
    <w:rsid w:val="00BF58B6"/>
    <w:rsid w:val="00BF5947"/>
    <w:rsid w:val="00BF5F82"/>
    <w:rsid w:val="00BF692D"/>
    <w:rsid w:val="00BF6A3D"/>
    <w:rsid w:val="00BF6D6D"/>
    <w:rsid w:val="00C01245"/>
    <w:rsid w:val="00C02005"/>
    <w:rsid w:val="00C05826"/>
    <w:rsid w:val="00C10D3B"/>
    <w:rsid w:val="00C1163F"/>
    <w:rsid w:val="00C11889"/>
    <w:rsid w:val="00C12D6A"/>
    <w:rsid w:val="00C1648A"/>
    <w:rsid w:val="00C22767"/>
    <w:rsid w:val="00C229D2"/>
    <w:rsid w:val="00C22C2C"/>
    <w:rsid w:val="00C234DE"/>
    <w:rsid w:val="00C31023"/>
    <w:rsid w:val="00C3278E"/>
    <w:rsid w:val="00C3404C"/>
    <w:rsid w:val="00C3459B"/>
    <w:rsid w:val="00C3695B"/>
    <w:rsid w:val="00C37AA3"/>
    <w:rsid w:val="00C4249E"/>
    <w:rsid w:val="00C435EB"/>
    <w:rsid w:val="00C45D91"/>
    <w:rsid w:val="00C46AD4"/>
    <w:rsid w:val="00C474EE"/>
    <w:rsid w:val="00C47E6F"/>
    <w:rsid w:val="00C5113A"/>
    <w:rsid w:val="00C518E3"/>
    <w:rsid w:val="00C51E06"/>
    <w:rsid w:val="00C5276E"/>
    <w:rsid w:val="00C54DFC"/>
    <w:rsid w:val="00C57156"/>
    <w:rsid w:val="00C60D87"/>
    <w:rsid w:val="00C657FA"/>
    <w:rsid w:val="00C669BB"/>
    <w:rsid w:val="00C67740"/>
    <w:rsid w:val="00C7363B"/>
    <w:rsid w:val="00C7711B"/>
    <w:rsid w:val="00C77CAA"/>
    <w:rsid w:val="00C81389"/>
    <w:rsid w:val="00C81493"/>
    <w:rsid w:val="00C82EAE"/>
    <w:rsid w:val="00C86912"/>
    <w:rsid w:val="00C91C97"/>
    <w:rsid w:val="00C93E1F"/>
    <w:rsid w:val="00C93E9E"/>
    <w:rsid w:val="00C9400C"/>
    <w:rsid w:val="00C957F6"/>
    <w:rsid w:val="00C96FD0"/>
    <w:rsid w:val="00C9786C"/>
    <w:rsid w:val="00C97AFB"/>
    <w:rsid w:val="00CA2FB8"/>
    <w:rsid w:val="00CA60DB"/>
    <w:rsid w:val="00CA68B0"/>
    <w:rsid w:val="00CA713F"/>
    <w:rsid w:val="00CA7577"/>
    <w:rsid w:val="00CB1030"/>
    <w:rsid w:val="00CB12BE"/>
    <w:rsid w:val="00CB24A0"/>
    <w:rsid w:val="00CB3C56"/>
    <w:rsid w:val="00CB4493"/>
    <w:rsid w:val="00CB65F1"/>
    <w:rsid w:val="00CB6B6F"/>
    <w:rsid w:val="00CC09F3"/>
    <w:rsid w:val="00CC1551"/>
    <w:rsid w:val="00CC4C23"/>
    <w:rsid w:val="00CC50CC"/>
    <w:rsid w:val="00CC69C5"/>
    <w:rsid w:val="00CC7854"/>
    <w:rsid w:val="00CC7E32"/>
    <w:rsid w:val="00CD021E"/>
    <w:rsid w:val="00CD2D31"/>
    <w:rsid w:val="00CD415C"/>
    <w:rsid w:val="00CD6A60"/>
    <w:rsid w:val="00CD753D"/>
    <w:rsid w:val="00CD7774"/>
    <w:rsid w:val="00CD7DFC"/>
    <w:rsid w:val="00CE0FFC"/>
    <w:rsid w:val="00CE21EE"/>
    <w:rsid w:val="00CE45F4"/>
    <w:rsid w:val="00CE71AB"/>
    <w:rsid w:val="00CE7D85"/>
    <w:rsid w:val="00CF0B5A"/>
    <w:rsid w:val="00CF10D4"/>
    <w:rsid w:val="00CF12E0"/>
    <w:rsid w:val="00CF4D2E"/>
    <w:rsid w:val="00CF57FF"/>
    <w:rsid w:val="00CF58CE"/>
    <w:rsid w:val="00CF5D11"/>
    <w:rsid w:val="00CF7EB7"/>
    <w:rsid w:val="00D00E7D"/>
    <w:rsid w:val="00D01333"/>
    <w:rsid w:val="00D03F68"/>
    <w:rsid w:val="00D04F16"/>
    <w:rsid w:val="00D059B1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77A"/>
    <w:rsid w:val="00D30BD2"/>
    <w:rsid w:val="00D3254D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4308"/>
    <w:rsid w:val="00D465B2"/>
    <w:rsid w:val="00D465CB"/>
    <w:rsid w:val="00D47806"/>
    <w:rsid w:val="00D478CC"/>
    <w:rsid w:val="00D47A5E"/>
    <w:rsid w:val="00D50CF4"/>
    <w:rsid w:val="00D51032"/>
    <w:rsid w:val="00D514B4"/>
    <w:rsid w:val="00D51BF4"/>
    <w:rsid w:val="00D51FDB"/>
    <w:rsid w:val="00D54F47"/>
    <w:rsid w:val="00D56CC7"/>
    <w:rsid w:val="00D5786B"/>
    <w:rsid w:val="00D62764"/>
    <w:rsid w:val="00D643BA"/>
    <w:rsid w:val="00D65BAF"/>
    <w:rsid w:val="00D662A0"/>
    <w:rsid w:val="00D67958"/>
    <w:rsid w:val="00D705F7"/>
    <w:rsid w:val="00D71CD6"/>
    <w:rsid w:val="00D723E3"/>
    <w:rsid w:val="00D724E5"/>
    <w:rsid w:val="00D74B5D"/>
    <w:rsid w:val="00D751DA"/>
    <w:rsid w:val="00D804FF"/>
    <w:rsid w:val="00D81389"/>
    <w:rsid w:val="00D819CC"/>
    <w:rsid w:val="00D81A7E"/>
    <w:rsid w:val="00D82231"/>
    <w:rsid w:val="00D840C9"/>
    <w:rsid w:val="00D846E5"/>
    <w:rsid w:val="00D85159"/>
    <w:rsid w:val="00D852C9"/>
    <w:rsid w:val="00D8558C"/>
    <w:rsid w:val="00D86B32"/>
    <w:rsid w:val="00D90469"/>
    <w:rsid w:val="00D92170"/>
    <w:rsid w:val="00D938CF"/>
    <w:rsid w:val="00D9432A"/>
    <w:rsid w:val="00D95BD2"/>
    <w:rsid w:val="00D963FC"/>
    <w:rsid w:val="00D9744C"/>
    <w:rsid w:val="00D978EE"/>
    <w:rsid w:val="00DA0A36"/>
    <w:rsid w:val="00DA0F03"/>
    <w:rsid w:val="00DA19D4"/>
    <w:rsid w:val="00DA1B97"/>
    <w:rsid w:val="00DA2F4D"/>
    <w:rsid w:val="00DA39B8"/>
    <w:rsid w:val="00DA40F3"/>
    <w:rsid w:val="00DA4758"/>
    <w:rsid w:val="00DA4E98"/>
    <w:rsid w:val="00DA4FD3"/>
    <w:rsid w:val="00DA70A3"/>
    <w:rsid w:val="00DB020F"/>
    <w:rsid w:val="00DB0CBA"/>
    <w:rsid w:val="00DB1225"/>
    <w:rsid w:val="00DB276C"/>
    <w:rsid w:val="00DB474A"/>
    <w:rsid w:val="00DB4DE2"/>
    <w:rsid w:val="00DC0527"/>
    <w:rsid w:val="00DC06F3"/>
    <w:rsid w:val="00DC0B40"/>
    <w:rsid w:val="00DC126C"/>
    <w:rsid w:val="00DC2BBD"/>
    <w:rsid w:val="00DC2FC5"/>
    <w:rsid w:val="00DC4F35"/>
    <w:rsid w:val="00DC6EA7"/>
    <w:rsid w:val="00DC7C77"/>
    <w:rsid w:val="00DD363D"/>
    <w:rsid w:val="00DD365C"/>
    <w:rsid w:val="00DD43F5"/>
    <w:rsid w:val="00DD5DA4"/>
    <w:rsid w:val="00DD6E0D"/>
    <w:rsid w:val="00DE018B"/>
    <w:rsid w:val="00DE16E1"/>
    <w:rsid w:val="00DE1870"/>
    <w:rsid w:val="00DE2A53"/>
    <w:rsid w:val="00DE3187"/>
    <w:rsid w:val="00DE43A6"/>
    <w:rsid w:val="00DE6BB3"/>
    <w:rsid w:val="00DE7B44"/>
    <w:rsid w:val="00DF14AE"/>
    <w:rsid w:val="00DF2E7E"/>
    <w:rsid w:val="00DF406B"/>
    <w:rsid w:val="00DF6579"/>
    <w:rsid w:val="00E006B7"/>
    <w:rsid w:val="00E011F3"/>
    <w:rsid w:val="00E027B0"/>
    <w:rsid w:val="00E04F00"/>
    <w:rsid w:val="00E053B2"/>
    <w:rsid w:val="00E053E4"/>
    <w:rsid w:val="00E069C7"/>
    <w:rsid w:val="00E07D9C"/>
    <w:rsid w:val="00E07E00"/>
    <w:rsid w:val="00E10137"/>
    <w:rsid w:val="00E12609"/>
    <w:rsid w:val="00E13690"/>
    <w:rsid w:val="00E1562E"/>
    <w:rsid w:val="00E1706B"/>
    <w:rsid w:val="00E20D85"/>
    <w:rsid w:val="00E211C2"/>
    <w:rsid w:val="00E2138B"/>
    <w:rsid w:val="00E21625"/>
    <w:rsid w:val="00E220EE"/>
    <w:rsid w:val="00E2435A"/>
    <w:rsid w:val="00E25BA6"/>
    <w:rsid w:val="00E2632E"/>
    <w:rsid w:val="00E27E43"/>
    <w:rsid w:val="00E30553"/>
    <w:rsid w:val="00E320AC"/>
    <w:rsid w:val="00E33544"/>
    <w:rsid w:val="00E33954"/>
    <w:rsid w:val="00E33A3D"/>
    <w:rsid w:val="00E3409C"/>
    <w:rsid w:val="00E3696E"/>
    <w:rsid w:val="00E37239"/>
    <w:rsid w:val="00E40A55"/>
    <w:rsid w:val="00E41329"/>
    <w:rsid w:val="00E418A8"/>
    <w:rsid w:val="00E4388F"/>
    <w:rsid w:val="00E44D0F"/>
    <w:rsid w:val="00E455CB"/>
    <w:rsid w:val="00E46CA5"/>
    <w:rsid w:val="00E50778"/>
    <w:rsid w:val="00E50A67"/>
    <w:rsid w:val="00E513D0"/>
    <w:rsid w:val="00E61721"/>
    <w:rsid w:val="00E62209"/>
    <w:rsid w:val="00E65CF0"/>
    <w:rsid w:val="00E6604B"/>
    <w:rsid w:val="00E67590"/>
    <w:rsid w:val="00E71CC9"/>
    <w:rsid w:val="00E7616D"/>
    <w:rsid w:val="00E76862"/>
    <w:rsid w:val="00E85778"/>
    <w:rsid w:val="00E86D48"/>
    <w:rsid w:val="00E86FDC"/>
    <w:rsid w:val="00E87169"/>
    <w:rsid w:val="00E91537"/>
    <w:rsid w:val="00E94D03"/>
    <w:rsid w:val="00E95276"/>
    <w:rsid w:val="00E9541C"/>
    <w:rsid w:val="00E95423"/>
    <w:rsid w:val="00E96776"/>
    <w:rsid w:val="00E97077"/>
    <w:rsid w:val="00EA3B13"/>
    <w:rsid w:val="00EA4756"/>
    <w:rsid w:val="00EA4973"/>
    <w:rsid w:val="00EA5FC5"/>
    <w:rsid w:val="00EA63BA"/>
    <w:rsid w:val="00EB0D8D"/>
    <w:rsid w:val="00EB1F73"/>
    <w:rsid w:val="00EB27C7"/>
    <w:rsid w:val="00EB40A1"/>
    <w:rsid w:val="00EB74A3"/>
    <w:rsid w:val="00EC1013"/>
    <w:rsid w:val="00EC3A20"/>
    <w:rsid w:val="00EC57F6"/>
    <w:rsid w:val="00EC7904"/>
    <w:rsid w:val="00EC7A2F"/>
    <w:rsid w:val="00ED00B3"/>
    <w:rsid w:val="00ED097C"/>
    <w:rsid w:val="00ED13D4"/>
    <w:rsid w:val="00ED236E"/>
    <w:rsid w:val="00ED26DB"/>
    <w:rsid w:val="00ED283D"/>
    <w:rsid w:val="00ED2BB4"/>
    <w:rsid w:val="00ED3A57"/>
    <w:rsid w:val="00EE192B"/>
    <w:rsid w:val="00EE25D9"/>
    <w:rsid w:val="00EE429C"/>
    <w:rsid w:val="00EE42E9"/>
    <w:rsid w:val="00EE478C"/>
    <w:rsid w:val="00EE4B53"/>
    <w:rsid w:val="00EE543B"/>
    <w:rsid w:val="00EE624C"/>
    <w:rsid w:val="00EF001D"/>
    <w:rsid w:val="00EF0C9C"/>
    <w:rsid w:val="00EF500E"/>
    <w:rsid w:val="00EF5D55"/>
    <w:rsid w:val="00EF6F1C"/>
    <w:rsid w:val="00EF7408"/>
    <w:rsid w:val="00EF7429"/>
    <w:rsid w:val="00EF76CA"/>
    <w:rsid w:val="00F040DE"/>
    <w:rsid w:val="00F04F47"/>
    <w:rsid w:val="00F05AC6"/>
    <w:rsid w:val="00F05BD4"/>
    <w:rsid w:val="00F075DB"/>
    <w:rsid w:val="00F07F77"/>
    <w:rsid w:val="00F12CDB"/>
    <w:rsid w:val="00F13955"/>
    <w:rsid w:val="00F15405"/>
    <w:rsid w:val="00F1586D"/>
    <w:rsid w:val="00F15F4B"/>
    <w:rsid w:val="00F207CB"/>
    <w:rsid w:val="00F246E1"/>
    <w:rsid w:val="00F2592D"/>
    <w:rsid w:val="00F25E01"/>
    <w:rsid w:val="00F2607B"/>
    <w:rsid w:val="00F26457"/>
    <w:rsid w:val="00F26ED8"/>
    <w:rsid w:val="00F27BE5"/>
    <w:rsid w:val="00F27CFB"/>
    <w:rsid w:val="00F30664"/>
    <w:rsid w:val="00F312E4"/>
    <w:rsid w:val="00F32A10"/>
    <w:rsid w:val="00F34EF0"/>
    <w:rsid w:val="00F35A7A"/>
    <w:rsid w:val="00F3758D"/>
    <w:rsid w:val="00F377EA"/>
    <w:rsid w:val="00F421F9"/>
    <w:rsid w:val="00F42432"/>
    <w:rsid w:val="00F43569"/>
    <w:rsid w:val="00F52125"/>
    <w:rsid w:val="00F5324F"/>
    <w:rsid w:val="00F53988"/>
    <w:rsid w:val="00F57569"/>
    <w:rsid w:val="00F57F9B"/>
    <w:rsid w:val="00F61302"/>
    <w:rsid w:val="00F6243C"/>
    <w:rsid w:val="00F63F90"/>
    <w:rsid w:val="00F66697"/>
    <w:rsid w:val="00F6772E"/>
    <w:rsid w:val="00F677D5"/>
    <w:rsid w:val="00F714A8"/>
    <w:rsid w:val="00F73149"/>
    <w:rsid w:val="00F73408"/>
    <w:rsid w:val="00F735B6"/>
    <w:rsid w:val="00F73EA6"/>
    <w:rsid w:val="00F7485A"/>
    <w:rsid w:val="00F80914"/>
    <w:rsid w:val="00F84622"/>
    <w:rsid w:val="00F854CE"/>
    <w:rsid w:val="00F90716"/>
    <w:rsid w:val="00F92579"/>
    <w:rsid w:val="00F9343B"/>
    <w:rsid w:val="00F93F64"/>
    <w:rsid w:val="00F95889"/>
    <w:rsid w:val="00F966B4"/>
    <w:rsid w:val="00F96D98"/>
    <w:rsid w:val="00FA017B"/>
    <w:rsid w:val="00FA0961"/>
    <w:rsid w:val="00FA126D"/>
    <w:rsid w:val="00FA3CDF"/>
    <w:rsid w:val="00FA5D39"/>
    <w:rsid w:val="00FA7A6A"/>
    <w:rsid w:val="00FA7FA1"/>
    <w:rsid w:val="00FB02DB"/>
    <w:rsid w:val="00FB0CF3"/>
    <w:rsid w:val="00FB0FC9"/>
    <w:rsid w:val="00FB1A98"/>
    <w:rsid w:val="00FB1AEC"/>
    <w:rsid w:val="00FB42CE"/>
    <w:rsid w:val="00FB6D80"/>
    <w:rsid w:val="00FB6D9B"/>
    <w:rsid w:val="00FC1368"/>
    <w:rsid w:val="00FC166A"/>
    <w:rsid w:val="00FC1AC5"/>
    <w:rsid w:val="00FC3DE2"/>
    <w:rsid w:val="00FC4F8C"/>
    <w:rsid w:val="00FC63C2"/>
    <w:rsid w:val="00FC6912"/>
    <w:rsid w:val="00FC691F"/>
    <w:rsid w:val="00FD0E32"/>
    <w:rsid w:val="00FD1C0B"/>
    <w:rsid w:val="00FD3ACE"/>
    <w:rsid w:val="00FD3C6F"/>
    <w:rsid w:val="00FD4923"/>
    <w:rsid w:val="00FD60B0"/>
    <w:rsid w:val="00FD642A"/>
    <w:rsid w:val="00FE003D"/>
    <w:rsid w:val="00FE020D"/>
    <w:rsid w:val="00FE0C85"/>
    <w:rsid w:val="00FE1BD0"/>
    <w:rsid w:val="00FE2202"/>
    <w:rsid w:val="00FE2209"/>
    <w:rsid w:val="00FE2DD8"/>
    <w:rsid w:val="00FE2DF4"/>
    <w:rsid w:val="00FE52EA"/>
    <w:rsid w:val="00FF1C6E"/>
    <w:rsid w:val="00FF2EC1"/>
    <w:rsid w:val="00FF653E"/>
    <w:rsid w:val="00FF697E"/>
    <w:rsid w:val="00FF69A1"/>
    <w:rsid w:val="00FF6BC3"/>
    <w:rsid w:val="00FF6BFD"/>
    <w:rsid w:val="00FF6FDC"/>
    <w:rsid w:val="117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BD4D77"/>
  <w15:docId w15:val="{9997DA0E-734B-41F8-B5C8-2C58F5E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qFormat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Pr>
      <w:rFonts w:ascii="Arial" w:eastAsia="Times New Roman" w:hAnsi="Arial"/>
      <w:sz w:val="24"/>
      <w:lang w:val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t">
    <w:name w:val="st"/>
    <w:basedOn w:val="DefaultParagraphFont"/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character" w:customStyle="1" w:styleId="BodyTextIndent2Char">
    <w:name w:val="Body Text Indent 2 Char"/>
    <w:link w:val="BodyTextIndent2"/>
    <w:qFormat/>
    <w:rPr>
      <w:rFonts w:ascii="Arial" w:eastAsia="Times New Roman" w:hAnsi="Arial"/>
      <w:kern w:val="24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qFormat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qFormat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qFormat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qFormat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qFormat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qFormat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qFormat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qFormat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qFormat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3">
    <w:name w:val="xl153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4">
    <w:name w:val="xl154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56">
    <w:name w:val="xl156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7">
    <w:name w:val="xl157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qFormat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0">
    <w:name w:val="xl160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1">
    <w:name w:val="xl161"/>
    <w:basedOn w:val="Normal"/>
    <w:qFormat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2">
    <w:name w:val="xl162"/>
    <w:basedOn w:val="Normal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4">
    <w:name w:val="xl164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5">
    <w:name w:val="xl165"/>
    <w:basedOn w:val="Normal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6">
    <w:name w:val="xl166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8">
    <w:name w:val="xl168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70">
    <w:name w:val="xl17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74">
    <w:name w:val="xl174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5">
    <w:name w:val="xl17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6">
    <w:name w:val="xl1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8">
    <w:name w:val="xl17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9">
    <w:name w:val="xl179"/>
    <w:basedOn w:val="Normal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0">
    <w:name w:val="xl180"/>
    <w:basedOn w:val="Normal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1">
    <w:name w:val="xl181"/>
    <w:basedOn w:val="Normal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2">
    <w:name w:val="xl182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3">
    <w:name w:val="xl18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4">
    <w:name w:val="xl184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5">
    <w:name w:val="xl185"/>
    <w:basedOn w:val="Normal"/>
    <w:pPr>
      <w:pBdr>
        <w:top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6">
    <w:name w:val="xl186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87">
    <w:name w:val="xl187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9">
    <w:name w:val="xl189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0">
    <w:name w:val="xl190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1">
    <w:name w:val="xl191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2">
    <w:name w:val="xl19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3">
    <w:name w:val="xl193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</w:rPr>
  </w:style>
  <w:style w:type="paragraph" w:customStyle="1" w:styleId="xl194">
    <w:name w:val="xl19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5">
    <w:name w:val="xl195"/>
    <w:basedOn w:val="Normal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6">
    <w:name w:val="xl19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7">
    <w:name w:val="xl197"/>
    <w:basedOn w:val="Normal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8">
    <w:name w:val="xl198"/>
    <w:basedOn w:val="Normal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9">
    <w:name w:val="xl199"/>
    <w:basedOn w:val="Normal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0">
    <w:name w:val="xl200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1">
    <w:name w:val="xl201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2">
    <w:name w:val="xl20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3">
    <w:name w:val="xl203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4">
    <w:name w:val="xl204"/>
    <w:basedOn w:val="Normal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5">
    <w:name w:val="xl20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6">
    <w:name w:val="xl206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73" w:after="0" w:line="240" w:lineRule="auto"/>
      <w:ind w:left="10"/>
    </w:pPr>
    <w:rPr>
      <w:rFonts w:ascii="Arial MT" w:eastAsia="Arial MT" w:hAnsi="Arial MT" w:cs="Arial MT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Gusnul Yakin</cp:lastModifiedBy>
  <cp:revision>29</cp:revision>
  <cp:lastPrinted>2022-11-01T02:08:00Z</cp:lastPrinted>
  <dcterms:created xsi:type="dcterms:W3CDTF">2023-09-16T06:08:00Z</dcterms:created>
  <dcterms:modified xsi:type="dcterms:W3CDTF">2023-09-17T10:14:00Z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1033-12.2.0.13208</vt:lpwstr>
  </property>
  <property fmtid="{D5CDD505-2E9C-101B-9397-08002B2CF9AE}" pid="3" name="ICV">
    <vt:lpwstr>0209A76574184F989E25759399FE7317_13</vt:lpwstr>
  </property>
</Properties>
</file>